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8389D" w14:textId="77777777" w:rsidR="008153B0" w:rsidRDefault="00381571" w:rsidP="00381571">
      <w:pPr>
        <w:jc w:val="center"/>
      </w:pPr>
      <w:r w:rsidRPr="00953D75">
        <w:rPr>
          <w:rFonts w:ascii="Cambria" w:hAnsi="Cambria"/>
          <w:b/>
          <w:noProof/>
        </w:rPr>
        <w:drawing>
          <wp:inline distT="0" distB="0" distL="0" distR="0" wp14:anchorId="59DFB293" wp14:editId="75D2A730">
            <wp:extent cx="2933700" cy="9239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0BE7F" w14:textId="593E7D36" w:rsidR="00381571" w:rsidRPr="000A3773" w:rsidRDefault="00381571" w:rsidP="00381571">
      <w:pPr>
        <w:jc w:val="center"/>
        <w:rPr>
          <w:rFonts w:ascii="Calibri" w:hAnsi="Calibri" w:cs="Calibri"/>
          <w:b/>
          <w:sz w:val="28"/>
          <w:szCs w:val="28"/>
        </w:rPr>
      </w:pPr>
      <w:r w:rsidRPr="000A3773">
        <w:rPr>
          <w:rFonts w:ascii="Calibri" w:hAnsi="Calibri" w:cs="Calibri"/>
          <w:b/>
          <w:sz w:val="28"/>
          <w:szCs w:val="28"/>
        </w:rPr>
        <w:t>RASPORED NASTAVE U ZIMSKOM SEMESTRU AKADEMSKE 202</w:t>
      </w:r>
      <w:r w:rsidR="00157656">
        <w:rPr>
          <w:rFonts w:ascii="Calibri" w:hAnsi="Calibri" w:cs="Calibri"/>
          <w:b/>
          <w:sz w:val="28"/>
          <w:szCs w:val="28"/>
        </w:rPr>
        <w:t>5</w:t>
      </w:r>
      <w:r w:rsidRPr="000A3773">
        <w:rPr>
          <w:rFonts w:ascii="Calibri" w:hAnsi="Calibri" w:cs="Calibri"/>
          <w:b/>
          <w:sz w:val="28"/>
          <w:szCs w:val="28"/>
        </w:rPr>
        <w:t>./202</w:t>
      </w:r>
      <w:r w:rsidR="00157656">
        <w:rPr>
          <w:rFonts w:ascii="Calibri" w:hAnsi="Calibri" w:cs="Calibri"/>
          <w:b/>
          <w:sz w:val="28"/>
          <w:szCs w:val="28"/>
        </w:rPr>
        <w:t>6</w:t>
      </w:r>
      <w:r w:rsidRPr="000A3773">
        <w:rPr>
          <w:rFonts w:ascii="Calibri" w:hAnsi="Calibri" w:cs="Calibri"/>
          <w:b/>
          <w:sz w:val="28"/>
          <w:szCs w:val="28"/>
        </w:rPr>
        <w:t>.</w:t>
      </w:r>
      <w:r w:rsidR="00056887" w:rsidRPr="000A3773">
        <w:rPr>
          <w:rFonts w:ascii="Calibri" w:hAnsi="Calibri" w:cs="Calibri"/>
          <w:b/>
          <w:sz w:val="28"/>
          <w:szCs w:val="28"/>
        </w:rPr>
        <w:t xml:space="preserve"> GODINE</w:t>
      </w:r>
    </w:p>
    <w:p w14:paraId="3548D159" w14:textId="77777777" w:rsidR="00381571" w:rsidRPr="000A3773" w:rsidRDefault="00381571" w:rsidP="00381571">
      <w:pPr>
        <w:spacing w:after="0" w:line="240" w:lineRule="auto"/>
        <w:jc w:val="center"/>
        <w:outlineLvl w:val="0"/>
        <w:rPr>
          <w:rFonts w:ascii="Calibri" w:eastAsia="Times New Roman" w:hAnsi="Calibri" w:cs="Calibri"/>
          <w:b/>
          <w:caps/>
          <w:sz w:val="28"/>
          <w:szCs w:val="26"/>
          <w:lang w:eastAsia="hr-HR"/>
        </w:rPr>
      </w:pPr>
      <w:r w:rsidRPr="00381571">
        <w:rPr>
          <w:rFonts w:ascii="Calibri" w:eastAsia="Times New Roman" w:hAnsi="Calibri" w:cs="Calibri"/>
          <w:b/>
          <w:caps/>
          <w:sz w:val="28"/>
          <w:szCs w:val="26"/>
          <w:lang w:eastAsia="hr-HR"/>
        </w:rPr>
        <w:t xml:space="preserve">IZVANREDNI sveučilišni </w:t>
      </w:r>
      <w:r w:rsidRPr="00FB5F0E">
        <w:rPr>
          <w:rFonts w:ascii="Calibri" w:eastAsia="Times New Roman" w:hAnsi="Calibri" w:cs="Calibri"/>
          <w:b/>
          <w:caps/>
          <w:color w:val="C45911" w:themeColor="accent2" w:themeShade="BF"/>
          <w:sz w:val="28"/>
          <w:szCs w:val="26"/>
          <w:u w:val="single"/>
          <w:lang w:eastAsia="hr-HR"/>
        </w:rPr>
        <w:t>prijediplomski</w:t>
      </w:r>
      <w:r w:rsidRPr="00381571">
        <w:rPr>
          <w:rFonts w:ascii="Calibri" w:eastAsia="Times New Roman" w:hAnsi="Calibri" w:cs="Calibri"/>
          <w:b/>
          <w:caps/>
          <w:sz w:val="28"/>
          <w:szCs w:val="26"/>
          <w:lang w:eastAsia="hr-HR"/>
        </w:rPr>
        <w:t xml:space="preserve"> studij Rani i predškolski odgoj i obrazovanje </w:t>
      </w:r>
    </w:p>
    <w:p w14:paraId="45941A8C" w14:textId="77777777" w:rsidR="00381571" w:rsidRDefault="00381571" w:rsidP="000935EE">
      <w:pPr>
        <w:spacing w:after="0" w:line="240" w:lineRule="auto"/>
        <w:outlineLvl w:val="0"/>
        <w:rPr>
          <w:rFonts w:ascii="Cambria" w:eastAsia="Times New Roman" w:hAnsi="Cambria" w:cs="Times New Roman"/>
          <w:b/>
          <w:caps/>
          <w:sz w:val="28"/>
          <w:szCs w:val="26"/>
          <w:lang w:eastAsia="hr-HR"/>
        </w:rPr>
      </w:pPr>
    </w:p>
    <w:tbl>
      <w:tblPr>
        <w:tblStyle w:val="Reetkatablice"/>
        <w:tblW w:w="14033" w:type="dxa"/>
        <w:tblInd w:w="137" w:type="dxa"/>
        <w:tblLook w:val="04A0" w:firstRow="1" w:lastRow="0" w:firstColumn="1" w:lastColumn="0" w:noHBand="0" w:noVBand="1"/>
      </w:tblPr>
      <w:tblGrid>
        <w:gridCol w:w="2126"/>
        <w:gridCol w:w="1985"/>
        <w:gridCol w:w="1984"/>
        <w:gridCol w:w="2127"/>
        <w:gridCol w:w="1842"/>
        <w:gridCol w:w="1985"/>
        <w:gridCol w:w="1984"/>
      </w:tblGrid>
      <w:tr w:rsidR="00D503F0" w:rsidRPr="000A3773" w14:paraId="26D42104" w14:textId="77777777" w:rsidTr="00597859">
        <w:tc>
          <w:tcPr>
            <w:tcW w:w="2126" w:type="dxa"/>
            <w:vMerge w:val="restart"/>
            <w:shd w:val="clear" w:color="auto" w:fill="FFFFFF" w:themeFill="background1"/>
          </w:tcPr>
          <w:p w14:paraId="5DCB572E" w14:textId="77777777" w:rsidR="00D503F0" w:rsidRPr="000A3773" w:rsidRDefault="00D503F0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Dan i datum</w:t>
            </w:r>
          </w:p>
        </w:tc>
        <w:tc>
          <w:tcPr>
            <w:tcW w:w="3969" w:type="dxa"/>
            <w:gridSpan w:val="2"/>
            <w:shd w:val="clear" w:color="auto" w:fill="FFF2CC" w:themeFill="accent4" w:themeFillTint="33"/>
          </w:tcPr>
          <w:p w14:paraId="5CDC763F" w14:textId="77777777" w:rsidR="00D503F0" w:rsidRPr="000A3773" w:rsidRDefault="00082A5E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1. g</w:t>
            </w:r>
            <w:r w:rsidR="00D503F0"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odina studija</w:t>
            </w:r>
          </w:p>
        </w:tc>
        <w:tc>
          <w:tcPr>
            <w:tcW w:w="3969" w:type="dxa"/>
            <w:gridSpan w:val="2"/>
            <w:shd w:val="clear" w:color="auto" w:fill="DEEAF6" w:themeFill="accent5" w:themeFillTint="33"/>
          </w:tcPr>
          <w:p w14:paraId="10B1365E" w14:textId="77777777" w:rsidR="00D503F0" w:rsidRPr="000A3773" w:rsidRDefault="00082A5E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2. g</w:t>
            </w:r>
            <w:r w:rsidR="00D503F0"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odina studija</w:t>
            </w:r>
          </w:p>
        </w:tc>
        <w:tc>
          <w:tcPr>
            <w:tcW w:w="3969" w:type="dxa"/>
            <w:gridSpan w:val="2"/>
            <w:shd w:val="clear" w:color="auto" w:fill="E2EFD9" w:themeFill="accent6" w:themeFillTint="33"/>
          </w:tcPr>
          <w:p w14:paraId="797F61B4" w14:textId="77777777" w:rsidR="00D503F0" w:rsidRPr="000A3773" w:rsidRDefault="00082A5E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3. g</w:t>
            </w:r>
            <w:r w:rsidR="00D503F0"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odina studija</w:t>
            </w:r>
          </w:p>
        </w:tc>
      </w:tr>
      <w:tr w:rsidR="00D503F0" w:rsidRPr="000A3773" w14:paraId="6ECFB209" w14:textId="77777777" w:rsidTr="00597859">
        <w:tc>
          <w:tcPr>
            <w:tcW w:w="2126" w:type="dxa"/>
            <w:vMerge/>
            <w:shd w:val="clear" w:color="auto" w:fill="FFFFFF" w:themeFill="background1"/>
          </w:tcPr>
          <w:p w14:paraId="33035C36" w14:textId="77777777" w:rsidR="00D503F0" w:rsidRPr="000A3773" w:rsidRDefault="00D503F0" w:rsidP="0081746E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gridSpan w:val="2"/>
            <w:shd w:val="clear" w:color="auto" w:fill="FFF2CC" w:themeFill="accent4" w:themeFillTint="33"/>
          </w:tcPr>
          <w:p w14:paraId="22F56194" w14:textId="77777777" w:rsidR="00D503F0" w:rsidRPr="000A3773" w:rsidRDefault="00D503F0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Vrijeme</w:t>
            </w:r>
          </w:p>
        </w:tc>
        <w:tc>
          <w:tcPr>
            <w:tcW w:w="3969" w:type="dxa"/>
            <w:gridSpan w:val="2"/>
            <w:shd w:val="clear" w:color="auto" w:fill="DEEAF6" w:themeFill="accent5" w:themeFillTint="33"/>
          </w:tcPr>
          <w:p w14:paraId="3AAD3C10" w14:textId="77777777" w:rsidR="00D503F0" w:rsidRPr="000A3773" w:rsidRDefault="00D503F0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Vrijeme</w:t>
            </w:r>
          </w:p>
        </w:tc>
        <w:tc>
          <w:tcPr>
            <w:tcW w:w="3969" w:type="dxa"/>
            <w:gridSpan w:val="2"/>
            <w:shd w:val="clear" w:color="auto" w:fill="E2EFD9" w:themeFill="accent6" w:themeFillTint="33"/>
          </w:tcPr>
          <w:p w14:paraId="22E60EBA" w14:textId="77777777" w:rsidR="00D503F0" w:rsidRPr="000A3773" w:rsidRDefault="00D503F0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Vrijeme</w:t>
            </w:r>
          </w:p>
        </w:tc>
      </w:tr>
      <w:tr w:rsidR="00A704C7" w:rsidRPr="000A3773" w14:paraId="70276D04" w14:textId="77777777" w:rsidTr="00597859">
        <w:tc>
          <w:tcPr>
            <w:tcW w:w="2126" w:type="dxa"/>
            <w:vMerge/>
            <w:shd w:val="clear" w:color="auto" w:fill="FFFFFF" w:themeFill="background1"/>
          </w:tcPr>
          <w:p w14:paraId="30EDF383" w14:textId="77777777" w:rsidR="00D503F0" w:rsidRPr="000A3773" w:rsidRDefault="00D503F0" w:rsidP="0081746E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shd w:val="clear" w:color="auto" w:fill="FFF2CC" w:themeFill="accent4" w:themeFillTint="33"/>
          </w:tcPr>
          <w:p w14:paraId="33A3C654" w14:textId="77777777" w:rsidR="00D503F0" w:rsidRPr="000A3773" w:rsidRDefault="00D503F0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16.20 – 21.00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14:paraId="2CFC40E9" w14:textId="77777777" w:rsidR="00D503F0" w:rsidRPr="000A3773" w:rsidRDefault="00D503F0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8.00 – 13.00</w:t>
            </w:r>
          </w:p>
        </w:tc>
        <w:tc>
          <w:tcPr>
            <w:tcW w:w="2127" w:type="dxa"/>
            <w:shd w:val="clear" w:color="auto" w:fill="DEEAF6" w:themeFill="accent5" w:themeFillTint="33"/>
          </w:tcPr>
          <w:p w14:paraId="6452ED8E" w14:textId="77777777" w:rsidR="00D503F0" w:rsidRPr="000A3773" w:rsidRDefault="00D503F0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16.20 – 21.00</w:t>
            </w:r>
          </w:p>
        </w:tc>
        <w:tc>
          <w:tcPr>
            <w:tcW w:w="1842" w:type="dxa"/>
            <w:shd w:val="clear" w:color="auto" w:fill="DEEAF6" w:themeFill="accent5" w:themeFillTint="33"/>
          </w:tcPr>
          <w:p w14:paraId="5C70424B" w14:textId="77777777" w:rsidR="00D503F0" w:rsidRPr="000A3773" w:rsidRDefault="00D503F0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8.00 – 13.00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59AC0BB0" w14:textId="77777777" w:rsidR="00D503F0" w:rsidRPr="000A3773" w:rsidRDefault="00D503F0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16.20 – 21.00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384953FA" w14:textId="77777777" w:rsidR="00D503F0" w:rsidRPr="000A3773" w:rsidRDefault="00D503F0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8.00 – 13.00</w:t>
            </w:r>
          </w:p>
        </w:tc>
      </w:tr>
      <w:tr w:rsidR="00A704C7" w:rsidRPr="000A3773" w14:paraId="7E11D908" w14:textId="77777777" w:rsidTr="00597859">
        <w:tc>
          <w:tcPr>
            <w:tcW w:w="2126" w:type="dxa"/>
          </w:tcPr>
          <w:p w14:paraId="338E326F" w14:textId="05408786" w:rsidR="00AC5554" w:rsidRPr="00157656" w:rsidRDefault="00AC5554" w:rsidP="0081746E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157656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Petak, 1</w:t>
            </w:r>
            <w:r w:rsidR="00157656" w:rsidRPr="00157656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0</w:t>
            </w:r>
            <w:r w:rsidRPr="00157656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. </w:t>
            </w:r>
            <w:r w:rsidRPr="00157656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10. 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0F7FD4E0" w14:textId="77777777" w:rsidR="008A768D" w:rsidRPr="008A768D" w:rsidRDefault="008A768D" w:rsidP="008A768D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8A768D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Irena Kiss</w:t>
            </w:r>
          </w:p>
          <w:p w14:paraId="36164029" w14:textId="77777777" w:rsidR="008A768D" w:rsidRPr="008A768D" w:rsidRDefault="008A768D" w:rsidP="008A768D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8A768D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Opća pedagogija (P)</w:t>
            </w:r>
          </w:p>
          <w:p w14:paraId="0EA833DF" w14:textId="6E8A5DA7" w:rsidR="008A768D" w:rsidRPr="008A768D" w:rsidRDefault="008A768D" w:rsidP="008A768D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8A768D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 w:rsidR="009846D2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393</w:t>
            </w:r>
          </w:p>
          <w:p w14:paraId="061A886D" w14:textId="1DF1EF4F" w:rsidR="00AC5554" w:rsidRPr="000A3773" w:rsidRDefault="00AC5554" w:rsidP="008A768D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8A768D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14:paraId="42F07B7D" w14:textId="77777777" w:rsidR="00AC5554" w:rsidRPr="000A3773" w:rsidRDefault="00AC5554" w:rsidP="00E53703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  <w:shd w:val="clear" w:color="auto" w:fill="DEEAF6" w:themeFill="accent5" w:themeFillTint="33"/>
          </w:tcPr>
          <w:p w14:paraId="7272581B" w14:textId="77777777" w:rsidR="008B0154" w:rsidRPr="00601129" w:rsidRDefault="008B0154" w:rsidP="008B0154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60112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Danijela Blanuša </w:t>
            </w:r>
            <w:proofErr w:type="spellStart"/>
            <w:r w:rsidRPr="0060112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Trošelj</w:t>
            </w:r>
            <w:proofErr w:type="spellEnd"/>
          </w:p>
          <w:p w14:paraId="27AAEF55" w14:textId="77777777" w:rsidR="008B0154" w:rsidRPr="00601129" w:rsidRDefault="008B0154" w:rsidP="008B0154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60112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Pedagogija rane i predškolske dobi 1 (P) </w:t>
            </w:r>
          </w:p>
          <w:p w14:paraId="5E4ED527" w14:textId="3D333E47" w:rsidR="00AC5554" w:rsidRPr="000A3773" w:rsidRDefault="008B0154" w:rsidP="008B015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601129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</w:t>
            </w:r>
            <w:r w:rsidR="00AC5554" w:rsidRPr="00F77109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</w:t>
            </w:r>
            <w:r w:rsidR="009846D2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386</w:t>
            </w:r>
          </w:p>
        </w:tc>
        <w:tc>
          <w:tcPr>
            <w:tcW w:w="1842" w:type="dxa"/>
            <w:shd w:val="clear" w:color="auto" w:fill="DEEAF6" w:themeFill="accent5" w:themeFillTint="33"/>
          </w:tcPr>
          <w:p w14:paraId="11543481" w14:textId="77777777" w:rsidR="00AC5554" w:rsidRPr="000A3773" w:rsidRDefault="00AC5554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666EEB96" w14:textId="77777777" w:rsidR="0088743B" w:rsidRPr="00AA0606" w:rsidRDefault="0088743B" w:rsidP="0088743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AA0606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Ivana Paula Gortan-</w:t>
            </w:r>
            <w:proofErr w:type="spellStart"/>
            <w:r w:rsidRPr="00AA0606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Carlin</w:t>
            </w:r>
            <w:proofErr w:type="spellEnd"/>
          </w:p>
          <w:p w14:paraId="4850D892" w14:textId="77777777" w:rsidR="0088743B" w:rsidRPr="00AA0606" w:rsidRDefault="0088743B" w:rsidP="0088743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AA0606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Metodika glazbene kulture u integriranom kurikulumu 1 (P) </w:t>
            </w:r>
          </w:p>
          <w:p w14:paraId="60913546" w14:textId="74580D51" w:rsidR="00AC5554" w:rsidRPr="0088743B" w:rsidRDefault="0088743B" w:rsidP="0088743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AA0606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 w:rsidR="005C383B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356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3DB5AF46" w14:textId="77777777" w:rsidR="00AC5554" w:rsidRPr="000A3773" w:rsidRDefault="00AC5554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A704C7" w:rsidRPr="000A3773" w14:paraId="797C5ABF" w14:textId="77777777" w:rsidTr="00597859">
        <w:tc>
          <w:tcPr>
            <w:tcW w:w="2126" w:type="dxa"/>
          </w:tcPr>
          <w:p w14:paraId="0DC0087D" w14:textId="50B2AF2F" w:rsidR="00AD08FB" w:rsidRPr="00157656" w:rsidRDefault="00AD08FB" w:rsidP="00AD08FB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157656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Subota, 11. 10. 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1B124B33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14:paraId="65766437" w14:textId="77777777" w:rsidR="00AD08FB" w:rsidRPr="00660B61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660B61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Renata Martinčić Marić</w:t>
            </w:r>
          </w:p>
          <w:p w14:paraId="30D4D529" w14:textId="2B8D30ED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660B61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Opća psihologija (P) </w:t>
            </w:r>
            <w:r w:rsidRPr="00660B61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 w:rsidR="009846D2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393</w:t>
            </w:r>
          </w:p>
        </w:tc>
        <w:tc>
          <w:tcPr>
            <w:tcW w:w="2127" w:type="dxa"/>
            <w:shd w:val="clear" w:color="auto" w:fill="DEEAF6" w:themeFill="accent5" w:themeFillTint="33"/>
          </w:tcPr>
          <w:p w14:paraId="70026666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shd w:val="clear" w:color="auto" w:fill="DEEAF6" w:themeFill="accent5" w:themeFillTint="33"/>
          </w:tcPr>
          <w:p w14:paraId="172B8493" w14:textId="77777777" w:rsidR="008B0154" w:rsidRPr="00601129" w:rsidRDefault="008B0154" w:rsidP="008B0154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60112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Danijela Blanuša </w:t>
            </w:r>
            <w:proofErr w:type="spellStart"/>
            <w:r w:rsidRPr="0060112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Trošelj</w:t>
            </w:r>
            <w:proofErr w:type="spellEnd"/>
          </w:p>
          <w:p w14:paraId="7B89BDB6" w14:textId="77777777" w:rsidR="008B0154" w:rsidRPr="00601129" w:rsidRDefault="008B0154" w:rsidP="008B0154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60112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Pedagogija rane i predškolske dobi 1 (P) </w:t>
            </w:r>
          </w:p>
          <w:p w14:paraId="4A83F8AB" w14:textId="3509259E" w:rsidR="00AD08FB" w:rsidRPr="000A3773" w:rsidRDefault="008B0154" w:rsidP="008B015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601129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</w:t>
            </w:r>
            <w:r w:rsidR="009846D2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386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43E79A81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E2EFD9" w:themeFill="accent6" w:themeFillTint="33"/>
          </w:tcPr>
          <w:p w14:paraId="77681BF1" w14:textId="77777777" w:rsidR="00AD08FB" w:rsidRPr="00AD08FB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Sandra </w:t>
            </w:r>
            <w:proofErr w:type="spellStart"/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Kadum</w:t>
            </w:r>
            <w:proofErr w:type="spellEnd"/>
          </w:p>
          <w:p w14:paraId="7004F5E4" w14:textId="77777777" w:rsidR="00AD08FB" w:rsidRPr="00AD08FB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Metodika upoznavanja okoline i početnih matematičkih pojmova u integriranom kurikulumu 2 (P) </w:t>
            </w:r>
          </w:p>
          <w:p w14:paraId="6178FC85" w14:textId="1BA182AE" w:rsidR="00AD08FB" w:rsidRPr="0088743B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AD08FB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 w:rsidR="005C383B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365</w:t>
            </w:r>
          </w:p>
        </w:tc>
      </w:tr>
      <w:tr w:rsidR="00A704C7" w:rsidRPr="000A3773" w14:paraId="04582FAA" w14:textId="77777777" w:rsidTr="00597859">
        <w:tc>
          <w:tcPr>
            <w:tcW w:w="2126" w:type="dxa"/>
          </w:tcPr>
          <w:p w14:paraId="32B248D3" w14:textId="320598DF" w:rsidR="00AD08FB" w:rsidRPr="00157656" w:rsidRDefault="00AD08FB" w:rsidP="00AD08FB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157656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lastRenderedPageBreak/>
              <w:t>Petak, 17</w:t>
            </w:r>
            <w:r w:rsidRPr="00157656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. 10. 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2793E118" w14:textId="7E99C5A1" w:rsidR="00C75814" w:rsidRDefault="00C75814" w:rsidP="00C75814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Helena Pavletić</w:t>
            </w:r>
          </w:p>
          <w:p w14:paraId="4C4CBF86" w14:textId="49644ABC" w:rsidR="00C75814" w:rsidRPr="008A768D" w:rsidRDefault="00C75814" w:rsidP="00C7581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Hrvatski jezik 1</w:t>
            </w:r>
          </w:p>
          <w:p w14:paraId="375C44C8" w14:textId="74072F1B" w:rsidR="00C75814" w:rsidRPr="008A768D" w:rsidRDefault="00C75814" w:rsidP="00C75814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8A768D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(</w:t>
            </w: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</w:t>
            </w:r>
            <w:r w:rsidRPr="008A768D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)</w:t>
            </w:r>
          </w:p>
          <w:p w14:paraId="68389DF3" w14:textId="313D329E" w:rsidR="00AD08FB" w:rsidRPr="000A3773" w:rsidRDefault="00C75814" w:rsidP="00C7581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8A768D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</w:t>
            </w:r>
            <w:r w:rsidR="009846D2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393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14:paraId="5F105043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  <w:shd w:val="clear" w:color="auto" w:fill="DEEAF6" w:themeFill="accent5" w:themeFillTint="33"/>
          </w:tcPr>
          <w:p w14:paraId="38D45007" w14:textId="77777777" w:rsidR="008B0154" w:rsidRPr="00F77109" w:rsidRDefault="008B0154" w:rsidP="008B015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F7710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Renata Martinčić Marić</w:t>
            </w:r>
          </w:p>
          <w:p w14:paraId="440EFB8D" w14:textId="77777777" w:rsidR="008B0154" w:rsidRPr="00F77109" w:rsidRDefault="008B0154" w:rsidP="008B0154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F7710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Psihologija rane i predškolske dobi (P) </w:t>
            </w:r>
          </w:p>
          <w:p w14:paraId="1E598C81" w14:textId="286C026F" w:rsidR="008B0154" w:rsidRDefault="008B0154" w:rsidP="008B0154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F77109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</w:t>
            </w:r>
            <w:r w:rsidR="009846D2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386</w:t>
            </w:r>
          </w:p>
          <w:p w14:paraId="6FFD55B3" w14:textId="2B6C3D24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shd w:val="clear" w:color="auto" w:fill="DEEAF6" w:themeFill="accent5" w:themeFillTint="33"/>
          </w:tcPr>
          <w:p w14:paraId="64CDABB0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14CB01A0" w14:textId="77777777" w:rsidR="00AD08FB" w:rsidRPr="00AD08FB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Branko Radić </w:t>
            </w:r>
          </w:p>
          <w:p w14:paraId="4B0A128C" w14:textId="77777777" w:rsidR="00AD08FB" w:rsidRPr="00AD08FB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Metodika glazbene kulture u integriranom kurikulumu 1 (V) </w:t>
            </w:r>
          </w:p>
          <w:p w14:paraId="49EB8B87" w14:textId="44BDD355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AD08FB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</w:t>
            </w:r>
            <w:r w:rsidR="005C383B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356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6C549800" w14:textId="420AE27F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A704C7" w:rsidRPr="000A3773" w14:paraId="5BA317E2" w14:textId="77777777" w:rsidTr="00597859">
        <w:tc>
          <w:tcPr>
            <w:tcW w:w="2126" w:type="dxa"/>
          </w:tcPr>
          <w:p w14:paraId="46294361" w14:textId="292383B2" w:rsidR="00AD08FB" w:rsidRPr="00157656" w:rsidRDefault="00AD08FB" w:rsidP="00AD08FB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157656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Subota, 1</w:t>
            </w:r>
            <w:r w:rsidRPr="00157656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8. 10. 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380ACA0A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14:paraId="4CD618D7" w14:textId="77777777" w:rsidR="00C75814" w:rsidRPr="00C75814" w:rsidRDefault="00C75814" w:rsidP="00C75814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C7581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Helena Pavletić</w:t>
            </w:r>
          </w:p>
          <w:p w14:paraId="4C83CA52" w14:textId="77777777" w:rsidR="00C75814" w:rsidRPr="00C75814" w:rsidRDefault="00C75814" w:rsidP="00C75814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C7581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Hrvatski jezik 1</w:t>
            </w:r>
          </w:p>
          <w:p w14:paraId="76F579F0" w14:textId="77777777" w:rsidR="00C75814" w:rsidRPr="00C75814" w:rsidRDefault="00C75814" w:rsidP="00C75814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C7581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(P)</w:t>
            </w:r>
          </w:p>
          <w:p w14:paraId="6247769F" w14:textId="5A6E0BEE" w:rsidR="00AD08FB" w:rsidRPr="000A3773" w:rsidRDefault="00C75814" w:rsidP="00C7581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C7581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FOOZ</w:t>
            </w:r>
            <w:r w:rsidR="009846D2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 393</w:t>
            </w:r>
          </w:p>
        </w:tc>
        <w:tc>
          <w:tcPr>
            <w:tcW w:w="2127" w:type="dxa"/>
            <w:shd w:val="clear" w:color="auto" w:fill="DEEAF6" w:themeFill="accent5" w:themeFillTint="33"/>
          </w:tcPr>
          <w:p w14:paraId="6A9E9497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shd w:val="clear" w:color="auto" w:fill="DEEAF6" w:themeFill="accent5" w:themeFillTint="33"/>
          </w:tcPr>
          <w:p w14:paraId="6312D500" w14:textId="77777777" w:rsidR="008B0154" w:rsidRPr="00601129" w:rsidRDefault="008B0154" w:rsidP="008B0154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60112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Mirjana </w:t>
            </w:r>
            <w:proofErr w:type="spellStart"/>
            <w:r w:rsidRPr="0060112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Radetić</w:t>
            </w:r>
            <w:proofErr w:type="spellEnd"/>
            <w:r w:rsidRPr="0060112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-Paić</w:t>
            </w:r>
          </w:p>
          <w:p w14:paraId="64825716" w14:textId="77777777" w:rsidR="008B0154" w:rsidRPr="00601129" w:rsidRDefault="008B0154" w:rsidP="008B0154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60112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Pedagogija djece s teškoćama u razvoju (P) </w:t>
            </w:r>
          </w:p>
          <w:p w14:paraId="633428EC" w14:textId="0E2D8D69" w:rsidR="008B0154" w:rsidRDefault="008B0154" w:rsidP="008B0154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601129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</w:t>
            </w:r>
            <w:r w:rsidR="009846D2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386</w:t>
            </w:r>
          </w:p>
          <w:p w14:paraId="1C09DDF1" w14:textId="7A39D19E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419431B4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E2EFD9" w:themeFill="accent6" w:themeFillTint="33"/>
          </w:tcPr>
          <w:p w14:paraId="2C5F35E3" w14:textId="55227230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A704C7" w:rsidRPr="000A3773" w14:paraId="7B4C9D83" w14:textId="77777777" w:rsidTr="00597859">
        <w:tc>
          <w:tcPr>
            <w:tcW w:w="2126" w:type="dxa"/>
          </w:tcPr>
          <w:p w14:paraId="1AD831D0" w14:textId="163283F9" w:rsidR="00AD08FB" w:rsidRPr="00157656" w:rsidRDefault="00AD08FB" w:rsidP="00AD08FB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157656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Petak, </w:t>
            </w:r>
            <w:r w:rsidRPr="00157656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24. 10. 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45DE1237" w14:textId="77777777" w:rsidR="00A30AFD" w:rsidRPr="00660B61" w:rsidRDefault="00A30AFD" w:rsidP="00A30AFD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660B61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Ivan Oreb</w:t>
            </w:r>
          </w:p>
          <w:p w14:paraId="736D8F89" w14:textId="77777777" w:rsidR="00A30AFD" w:rsidRPr="00660B61" w:rsidRDefault="00A30AFD" w:rsidP="00A30AFD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660B61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Kineziološka kultura 1</w:t>
            </w:r>
          </w:p>
          <w:p w14:paraId="108DD7A8" w14:textId="1E5BD6B5" w:rsidR="00A30AFD" w:rsidRDefault="00A30AFD" w:rsidP="00C774D4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660B61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Sportska dvorana</w:t>
            </w:r>
          </w:p>
          <w:p w14:paraId="13D8385A" w14:textId="77777777" w:rsidR="00AD08FB" w:rsidRPr="000A3773" w:rsidRDefault="00AD08FB" w:rsidP="00A30AFD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14:paraId="68F69176" w14:textId="77777777" w:rsidR="00AD08FB" w:rsidRPr="000A3773" w:rsidRDefault="00AD08FB" w:rsidP="00A54A57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  <w:shd w:val="clear" w:color="auto" w:fill="DEEAF6" w:themeFill="accent5" w:themeFillTint="33"/>
          </w:tcPr>
          <w:p w14:paraId="17562E9F" w14:textId="77777777" w:rsidR="00AD08FB" w:rsidRPr="00601129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60112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Mirjana </w:t>
            </w:r>
            <w:proofErr w:type="spellStart"/>
            <w:r w:rsidRPr="0060112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Radetić</w:t>
            </w:r>
            <w:proofErr w:type="spellEnd"/>
            <w:r w:rsidRPr="0060112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-Paić</w:t>
            </w:r>
          </w:p>
          <w:p w14:paraId="20DD3DDD" w14:textId="77777777" w:rsidR="00AD08FB" w:rsidRPr="00601129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60112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Pedagogija djece s teškoćama u razvoju (P) </w:t>
            </w:r>
          </w:p>
          <w:p w14:paraId="629B1D9A" w14:textId="29E3D00F" w:rsidR="00AD08FB" w:rsidRPr="001137C6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601129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 w:rsidR="009846D2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386</w:t>
            </w:r>
          </w:p>
        </w:tc>
        <w:tc>
          <w:tcPr>
            <w:tcW w:w="1842" w:type="dxa"/>
            <w:shd w:val="clear" w:color="auto" w:fill="DEEAF6" w:themeFill="accent5" w:themeFillTint="33"/>
          </w:tcPr>
          <w:p w14:paraId="73CB805F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07CC6F3A" w14:textId="58BCE3CB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E2EFD9" w:themeFill="accent6" w:themeFillTint="33"/>
          </w:tcPr>
          <w:p w14:paraId="48D3AACF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A704C7" w:rsidRPr="000A3773" w14:paraId="54651B97" w14:textId="77777777" w:rsidTr="00597859">
        <w:tc>
          <w:tcPr>
            <w:tcW w:w="2126" w:type="dxa"/>
          </w:tcPr>
          <w:p w14:paraId="4543B462" w14:textId="5DF41715" w:rsidR="00AD08FB" w:rsidRPr="00157656" w:rsidRDefault="00AD08FB" w:rsidP="00AD08FB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157656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Subota, </w:t>
            </w:r>
            <w:r w:rsidRPr="00157656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25. 10. 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516BEEF0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14:paraId="2B2FB046" w14:textId="77777777" w:rsidR="00A30AFD" w:rsidRPr="00520F04" w:rsidRDefault="00A30AFD" w:rsidP="00A30AFD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520F0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Ivan </w:t>
            </w:r>
            <w:proofErr w:type="spellStart"/>
            <w:r w:rsidRPr="00520F0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Žufić</w:t>
            </w:r>
            <w:proofErr w:type="spellEnd"/>
          </w:p>
          <w:p w14:paraId="5F8A3BE1" w14:textId="77777777" w:rsidR="00A30AFD" w:rsidRPr="00520F04" w:rsidRDefault="00A30AFD" w:rsidP="00A30AFD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520F0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Engleski jezik 1 (</w:t>
            </w: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</w:t>
            </w:r>
            <w:r w:rsidRPr="00520F0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)</w:t>
            </w:r>
          </w:p>
          <w:p w14:paraId="55280765" w14:textId="207C60E8" w:rsidR="00A30AFD" w:rsidRPr="00520F04" w:rsidRDefault="00A30AFD" w:rsidP="00A30AFD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520F04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 w:rsidR="009846D2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393</w:t>
            </w:r>
          </w:p>
          <w:p w14:paraId="6BADAD68" w14:textId="167E29F3" w:rsidR="00AD08FB" w:rsidRPr="000A3773" w:rsidRDefault="00AD08FB" w:rsidP="00A30AFD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  <w:shd w:val="clear" w:color="auto" w:fill="DEEAF6" w:themeFill="accent5" w:themeFillTint="33"/>
          </w:tcPr>
          <w:p w14:paraId="00E26ADE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shd w:val="clear" w:color="auto" w:fill="DEEAF6" w:themeFill="accent5" w:themeFillTint="33"/>
          </w:tcPr>
          <w:p w14:paraId="4D010FC4" w14:textId="77777777" w:rsidR="00AD08FB" w:rsidRPr="003954BB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3954B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Ivan Oreb</w:t>
            </w:r>
          </w:p>
          <w:p w14:paraId="3CC6B722" w14:textId="72B2EBC6" w:rsidR="00AD08FB" w:rsidRPr="003954BB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3954B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Kineziološka kultura 3  </w:t>
            </w:r>
          </w:p>
          <w:p w14:paraId="559D16DF" w14:textId="1C10B47E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3954B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Sportska dvorana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06834554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E2EFD9" w:themeFill="accent6" w:themeFillTint="33"/>
          </w:tcPr>
          <w:p w14:paraId="617BC952" w14:textId="77777777" w:rsidR="00682C4F" w:rsidRPr="00E20AA4" w:rsidRDefault="00682C4F" w:rsidP="00682C4F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E20AA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Iva Blažević</w:t>
            </w:r>
          </w:p>
          <w:p w14:paraId="64E7422D" w14:textId="77777777" w:rsidR="00682C4F" w:rsidRPr="00E20AA4" w:rsidRDefault="00682C4F" w:rsidP="00682C4F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E20AA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Kineziološka metodika u integriranom kurikulumu 2 (P) </w:t>
            </w:r>
          </w:p>
          <w:p w14:paraId="16E2AE10" w14:textId="77777777" w:rsidR="00682C4F" w:rsidRDefault="00682C4F" w:rsidP="00682C4F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E20AA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FOOZ </w:t>
            </w: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365</w:t>
            </w:r>
          </w:p>
          <w:p w14:paraId="417C30B3" w14:textId="25839174" w:rsidR="00AD08FB" w:rsidRPr="00F43F9A" w:rsidRDefault="00AD08FB" w:rsidP="00F43F9A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AD08FB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A704C7" w:rsidRPr="000A3773" w14:paraId="28A1BA0F" w14:textId="77777777" w:rsidTr="00597859">
        <w:tc>
          <w:tcPr>
            <w:tcW w:w="2126" w:type="dxa"/>
          </w:tcPr>
          <w:p w14:paraId="45E06485" w14:textId="7332B636" w:rsidR="00AD08FB" w:rsidRPr="00157656" w:rsidRDefault="00AD08FB" w:rsidP="00AD08FB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157656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Petak,  7</w:t>
            </w:r>
            <w:r w:rsidRPr="00157656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. 11. 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54C311D3" w14:textId="0C313377" w:rsidR="00A54A57" w:rsidRPr="003B2400" w:rsidRDefault="00A54A57" w:rsidP="00A54A57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Rojnić</w:t>
            </w:r>
            <w:proofErr w:type="spellEnd"/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Paturek</w:t>
            </w:r>
            <w:proofErr w:type="spellEnd"/>
          </w:p>
          <w:p w14:paraId="5A8FAB2F" w14:textId="170DBA5C" w:rsidR="00A54A57" w:rsidRPr="003B2400" w:rsidRDefault="00A54A57" w:rsidP="00A54A57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3B2400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lastRenderedPageBreak/>
              <w:t>Zaštita zdravlja i njega predškolskog djeteta (</w:t>
            </w:r>
            <w:r w:rsidR="00C774D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</w:t>
            </w:r>
            <w:r w:rsidRPr="003B2400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)</w:t>
            </w:r>
          </w:p>
          <w:p w14:paraId="540B191E" w14:textId="7D7B3CD2" w:rsidR="00A54A57" w:rsidRDefault="00A54A57" w:rsidP="00A54A57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3B2400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</w:t>
            </w:r>
            <w:r w:rsidR="009846D2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393</w:t>
            </w:r>
          </w:p>
          <w:p w14:paraId="1F8FE4AB" w14:textId="26EF9D4A" w:rsidR="00AD08FB" w:rsidRPr="00660B61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14:paraId="6E444544" w14:textId="77777777" w:rsidR="00AD08FB" w:rsidRPr="00660B61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  <w:shd w:val="clear" w:color="auto" w:fill="DEEAF6" w:themeFill="accent5" w:themeFillTint="33"/>
          </w:tcPr>
          <w:p w14:paraId="6FA28F1B" w14:textId="77777777" w:rsidR="00AD08FB" w:rsidRPr="003954BB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3954B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Ivan Oreb</w:t>
            </w:r>
          </w:p>
          <w:p w14:paraId="4A590288" w14:textId="77777777" w:rsidR="00AD08FB" w:rsidRPr="003954BB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3954B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lastRenderedPageBreak/>
              <w:t xml:space="preserve">Kineziološka kultura 3  </w:t>
            </w:r>
          </w:p>
          <w:p w14:paraId="46E12B83" w14:textId="7B2A2DD4" w:rsidR="00AD08FB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3954B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Sportska dvorana</w:t>
            </w:r>
          </w:p>
          <w:p w14:paraId="474F1901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shd w:val="clear" w:color="auto" w:fill="DEEAF6" w:themeFill="accent5" w:themeFillTint="33"/>
          </w:tcPr>
          <w:p w14:paraId="407F2217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1D7B66F3" w14:textId="77777777" w:rsidR="008B7698" w:rsidRPr="00AD08FB" w:rsidRDefault="008B7698" w:rsidP="008B7698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Danijela Blanuša </w:t>
            </w:r>
            <w:proofErr w:type="spellStart"/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Trošelj</w:t>
            </w:r>
            <w:proofErr w:type="spellEnd"/>
          </w:p>
          <w:p w14:paraId="222949BA" w14:textId="77777777" w:rsidR="008B7698" w:rsidRPr="00AD08FB" w:rsidRDefault="008B7698" w:rsidP="008B7698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lastRenderedPageBreak/>
              <w:t xml:space="preserve">Metodika govorne komunikacije u integriranom kurikulumu 2 (P) </w:t>
            </w:r>
          </w:p>
          <w:p w14:paraId="025B287F" w14:textId="405CA7E7" w:rsidR="00AD08FB" w:rsidRPr="007C285F" w:rsidRDefault="008B7698" w:rsidP="008B7698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E20AA4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</w:t>
            </w:r>
            <w:r w:rsidR="005C383B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365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7E2D3D9D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A704C7" w:rsidRPr="000A3773" w14:paraId="15E310BE" w14:textId="77777777" w:rsidTr="00597859">
        <w:tc>
          <w:tcPr>
            <w:tcW w:w="2126" w:type="dxa"/>
          </w:tcPr>
          <w:p w14:paraId="5F6B8BF7" w14:textId="3D60AE37" w:rsidR="00AD08FB" w:rsidRPr="00157656" w:rsidRDefault="00AD08FB" w:rsidP="00AD08FB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157656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Subota, 8</w:t>
            </w:r>
            <w:r w:rsidRPr="00157656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. 11. 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3BE57D9D" w14:textId="77777777" w:rsidR="00AD08FB" w:rsidRPr="00660B61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14:paraId="4BADF611" w14:textId="77777777" w:rsidR="00A30AFD" w:rsidRPr="003B2400" w:rsidRDefault="00A30AFD" w:rsidP="00A30AFD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Rojnić</w:t>
            </w:r>
            <w:proofErr w:type="spellEnd"/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Paturek</w:t>
            </w:r>
            <w:proofErr w:type="spellEnd"/>
          </w:p>
          <w:p w14:paraId="6BC5C43D" w14:textId="67435D36" w:rsidR="00A30AFD" w:rsidRPr="003B2400" w:rsidRDefault="00A30AFD" w:rsidP="00A30AFD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3B2400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Zaštita zdravlja i njega predškolskog djeteta (</w:t>
            </w:r>
            <w:r w:rsidR="00C774D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</w:t>
            </w:r>
            <w:r w:rsidRPr="003B2400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)</w:t>
            </w:r>
          </w:p>
          <w:p w14:paraId="1D063EBD" w14:textId="6E289958" w:rsidR="00A30AFD" w:rsidRDefault="00A30AFD" w:rsidP="00A30AFD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3B2400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</w:t>
            </w:r>
            <w:r w:rsidR="009846D2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393</w:t>
            </w:r>
          </w:p>
          <w:p w14:paraId="452C615D" w14:textId="72D3E3FB" w:rsidR="00AD08FB" w:rsidRPr="00660B61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  <w:shd w:val="clear" w:color="auto" w:fill="DEEAF6" w:themeFill="accent5" w:themeFillTint="33"/>
          </w:tcPr>
          <w:p w14:paraId="529FF5B1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shd w:val="clear" w:color="auto" w:fill="DEEAF6" w:themeFill="accent5" w:themeFillTint="33"/>
          </w:tcPr>
          <w:p w14:paraId="0BB67C02" w14:textId="77777777" w:rsidR="00AD08FB" w:rsidRPr="00F77109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F7710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Sanja </w:t>
            </w:r>
            <w:proofErr w:type="spellStart"/>
            <w:r w:rsidRPr="00F7710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Tatković</w:t>
            </w:r>
            <w:proofErr w:type="spellEnd"/>
          </w:p>
          <w:p w14:paraId="72C01BC9" w14:textId="77777777" w:rsidR="00AD08FB" w:rsidRPr="00F77109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F7710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Psihologija rane i predškolske dobi (S) </w:t>
            </w:r>
          </w:p>
          <w:p w14:paraId="4EF6DDAA" w14:textId="61883B14" w:rsidR="00AD08FB" w:rsidRPr="00F77109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F77109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 w:rsidR="009846D2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386</w:t>
            </w:r>
          </w:p>
          <w:p w14:paraId="04FB8EE7" w14:textId="4ACF59E1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41A5F5EE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E2EFD9" w:themeFill="accent6" w:themeFillTint="33"/>
          </w:tcPr>
          <w:p w14:paraId="3ECF704C" w14:textId="77777777" w:rsidR="00F65A64" w:rsidRPr="00AD08FB" w:rsidRDefault="00F65A64" w:rsidP="00F65A64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proofErr w:type="spellStart"/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Urianni</w:t>
            </w:r>
            <w:proofErr w:type="spellEnd"/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 Merlin</w:t>
            </w:r>
          </w:p>
          <w:p w14:paraId="3713EAFA" w14:textId="6F7540CE" w:rsidR="00F65A64" w:rsidRPr="00AD08FB" w:rsidRDefault="00F65A64" w:rsidP="00F65A64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Metodika likovne kulture u integriranom kurikulumu 1 (</w:t>
            </w:r>
            <w:r w:rsidR="0036380D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</w:t>
            </w:r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) </w:t>
            </w:r>
          </w:p>
          <w:p w14:paraId="2F456FE9" w14:textId="412155C7" w:rsidR="00AD08FB" w:rsidRPr="007C285F" w:rsidRDefault="00F65A64" w:rsidP="00F65A64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AD08FB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</w:t>
            </w:r>
            <w:r w:rsidR="005C383B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366</w:t>
            </w:r>
          </w:p>
        </w:tc>
      </w:tr>
      <w:tr w:rsidR="00A704C7" w:rsidRPr="000A3773" w14:paraId="711451C0" w14:textId="77777777" w:rsidTr="00597859">
        <w:tc>
          <w:tcPr>
            <w:tcW w:w="2126" w:type="dxa"/>
          </w:tcPr>
          <w:p w14:paraId="43060D5C" w14:textId="731D6B4F" w:rsidR="00AD08FB" w:rsidRPr="00157656" w:rsidRDefault="00AD08FB" w:rsidP="00AD08FB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157656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Petak, 14</w:t>
            </w:r>
            <w:r w:rsidRPr="00157656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. 11. 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083BC77D" w14:textId="77777777" w:rsidR="00A30AFD" w:rsidRPr="003B2400" w:rsidRDefault="00A30AFD" w:rsidP="00A30AFD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Rojnić</w:t>
            </w:r>
            <w:proofErr w:type="spellEnd"/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Paturek</w:t>
            </w:r>
            <w:proofErr w:type="spellEnd"/>
          </w:p>
          <w:p w14:paraId="7860BC5B" w14:textId="77777777" w:rsidR="00A30AFD" w:rsidRPr="003B2400" w:rsidRDefault="00A30AFD" w:rsidP="00A30AFD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3B2400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Zaštita zdravlja i njega predškolskog djeteta (</w:t>
            </w: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</w:t>
            </w:r>
            <w:r w:rsidRPr="003B2400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)</w:t>
            </w:r>
          </w:p>
          <w:p w14:paraId="5621A7B9" w14:textId="7C92FA3D" w:rsidR="00AD08FB" w:rsidRPr="00F82C59" w:rsidRDefault="00A30AFD" w:rsidP="00F82C59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3B2400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</w:t>
            </w:r>
            <w:r w:rsidR="009846D2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393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14:paraId="642C3D38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  <w:shd w:val="clear" w:color="auto" w:fill="DEEAF6" w:themeFill="accent5" w:themeFillTint="33"/>
          </w:tcPr>
          <w:p w14:paraId="10358575" w14:textId="77777777" w:rsidR="00AD08FB" w:rsidRPr="001A3627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1A3627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Branko Radić</w:t>
            </w:r>
          </w:p>
          <w:p w14:paraId="6B205F9A" w14:textId="160C6C05" w:rsidR="00AD08FB" w:rsidRPr="001A3627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1A3627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Glazbeni praktikum 1 (V) </w:t>
            </w:r>
          </w:p>
          <w:p w14:paraId="54008983" w14:textId="399B4E9B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1A3627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 w:rsidR="009846D2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356</w:t>
            </w:r>
          </w:p>
        </w:tc>
        <w:tc>
          <w:tcPr>
            <w:tcW w:w="1842" w:type="dxa"/>
            <w:shd w:val="clear" w:color="auto" w:fill="DEEAF6" w:themeFill="accent5" w:themeFillTint="33"/>
          </w:tcPr>
          <w:p w14:paraId="33A83617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22B33033" w14:textId="77777777" w:rsidR="00E20AA4" w:rsidRPr="00AD08FB" w:rsidRDefault="00E20AA4" w:rsidP="00E20AA4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proofErr w:type="spellStart"/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Urianni</w:t>
            </w:r>
            <w:proofErr w:type="spellEnd"/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 Merlin</w:t>
            </w:r>
          </w:p>
          <w:p w14:paraId="4F4CDFE8" w14:textId="4C4B83B6" w:rsidR="00E20AA4" w:rsidRPr="00AD08FB" w:rsidRDefault="00E20AA4" w:rsidP="00E20AA4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Metodika likovne kulture u integriranom kurikulumu 1 (</w:t>
            </w:r>
            <w:r w:rsidR="0036380D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V</w:t>
            </w:r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) </w:t>
            </w:r>
          </w:p>
          <w:p w14:paraId="465331C4" w14:textId="708976A0" w:rsidR="00AD08FB" w:rsidRPr="007C285F" w:rsidRDefault="00E20AA4" w:rsidP="00E20AA4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AD08FB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</w:t>
            </w:r>
            <w:r w:rsidR="005C383B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366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00A91196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A704C7" w:rsidRPr="000A3773" w14:paraId="42EAB63D" w14:textId="77777777" w:rsidTr="00597859">
        <w:tc>
          <w:tcPr>
            <w:tcW w:w="2126" w:type="dxa"/>
          </w:tcPr>
          <w:p w14:paraId="33911DAD" w14:textId="0F371184" w:rsidR="00AD08FB" w:rsidRPr="00157656" w:rsidRDefault="00AD08FB" w:rsidP="00AD08FB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157656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Subota, 15</w:t>
            </w:r>
            <w:r w:rsidRPr="00157656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. 11. 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612C3CA7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14:paraId="347554D6" w14:textId="77777777" w:rsidR="00AD08FB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Branko Radić</w:t>
            </w:r>
          </w:p>
          <w:p w14:paraId="14447727" w14:textId="4FF80BE6" w:rsidR="00AD08FB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Glazbena kultura (</w:t>
            </w:r>
            <w:r w:rsidR="0033116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</w:t>
            </w: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)</w:t>
            </w:r>
          </w:p>
          <w:p w14:paraId="50570299" w14:textId="7899F93A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FOOZ</w:t>
            </w:r>
            <w:r w:rsidR="009846D2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 356</w:t>
            </w:r>
          </w:p>
        </w:tc>
        <w:tc>
          <w:tcPr>
            <w:tcW w:w="2127" w:type="dxa"/>
            <w:shd w:val="clear" w:color="auto" w:fill="DEEAF6" w:themeFill="accent5" w:themeFillTint="33"/>
          </w:tcPr>
          <w:p w14:paraId="350B9066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shd w:val="clear" w:color="auto" w:fill="DEEAF6" w:themeFill="accent5" w:themeFillTint="33"/>
          </w:tcPr>
          <w:p w14:paraId="17AF6808" w14:textId="6FB7C985" w:rsidR="00AD08FB" w:rsidRPr="00601129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Mirjana </w:t>
            </w:r>
            <w:proofErr w:type="spellStart"/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Radetić</w:t>
            </w:r>
            <w:proofErr w:type="spellEnd"/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-Paić</w:t>
            </w:r>
          </w:p>
          <w:p w14:paraId="3F36BF9E" w14:textId="79A862C9" w:rsidR="00AD08FB" w:rsidRPr="00601129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60112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Pedagogija djece s teškoćama u razvoju (</w:t>
            </w: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</w:t>
            </w:r>
            <w:r w:rsidRPr="0060112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) </w:t>
            </w:r>
          </w:p>
          <w:p w14:paraId="3261D988" w14:textId="4FBE4B33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601129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 w:rsidR="009846D2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386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6EE2F4AB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E2EFD9" w:themeFill="accent6" w:themeFillTint="33"/>
          </w:tcPr>
          <w:p w14:paraId="41D29289" w14:textId="77777777" w:rsidR="00E20AA4" w:rsidRPr="00E20AA4" w:rsidRDefault="00E20AA4" w:rsidP="00E20AA4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E20AA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Iva Blažević</w:t>
            </w:r>
          </w:p>
          <w:p w14:paraId="464C7221" w14:textId="77777777" w:rsidR="00E20AA4" w:rsidRPr="00E20AA4" w:rsidRDefault="00E20AA4" w:rsidP="00E20AA4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E20AA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Kineziološka metodika u integriranom kurikulumu 2 (V) </w:t>
            </w:r>
          </w:p>
          <w:p w14:paraId="67F5271F" w14:textId="7DC32617" w:rsidR="00AD08FB" w:rsidRPr="000A3773" w:rsidRDefault="00E20AA4" w:rsidP="00E20AA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E20AA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Sportska dvorana</w:t>
            </w:r>
          </w:p>
        </w:tc>
      </w:tr>
      <w:tr w:rsidR="00A704C7" w:rsidRPr="000A3773" w14:paraId="7C6B9746" w14:textId="77777777" w:rsidTr="00597859">
        <w:tc>
          <w:tcPr>
            <w:tcW w:w="2126" w:type="dxa"/>
          </w:tcPr>
          <w:p w14:paraId="415E242B" w14:textId="13931781" w:rsidR="00AD08FB" w:rsidRPr="00157656" w:rsidRDefault="00AD08FB" w:rsidP="00AD08FB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157656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Petak, 21</w:t>
            </w:r>
            <w:r w:rsidRPr="00157656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. 11. 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62D447D9" w14:textId="77777777" w:rsidR="00A30AFD" w:rsidRPr="00660B61" w:rsidRDefault="00A30AFD" w:rsidP="00A30AFD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660B61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Ivan Oreb</w:t>
            </w:r>
          </w:p>
          <w:p w14:paraId="04D54DB7" w14:textId="77777777" w:rsidR="00A30AFD" w:rsidRPr="00660B61" w:rsidRDefault="00A30AFD" w:rsidP="00A30AFD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660B61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Kineziološka kultura 1</w:t>
            </w:r>
          </w:p>
          <w:p w14:paraId="59993DAD" w14:textId="26973655" w:rsidR="00AD08FB" w:rsidRPr="000A3773" w:rsidRDefault="00A30AFD" w:rsidP="00A30AFD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660B61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Sportska dvorana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14:paraId="66DFFEF8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  <w:shd w:val="clear" w:color="auto" w:fill="DEEAF6" w:themeFill="accent5" w:themeFillTint="33"/>
          </w:tcPr>
          <w:p w14:paraId="40B4FED6" w14:textId="77777777" w:rsidR="00AD08FB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60112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Mirjana </w:t>
            </w:r>
            <w:proofErr w:type="spellStart"/>
            <w:r w:rsidRPr="0060112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Radetić</w:t>
            </w:r>
            <w:proofErr w:type="spellEnd"/>
            <w:r w:rsidRPr="0060112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-Paić</w:t>
            </w:r>
          </w:p>
          <w:p w14:paraId="14090FC2" w14:textId="6B4B3ECC" w:rsidR="00AD08FB" w:rsidRPr="00601129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60112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lastRenderedPageBreak/>
              <w:t xml:space="preserve">Pedagogija djece s teškoćama u razvoju (S) </w:t>
            </w:r>
          </w:p>
          <w:p w14:paraId="3AAE5367" w14:textId="50729724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601129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 w:rsidR="009846D2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386</w:t>
            </w:r>
          </w:p>
        </w:tc>
        <w:tc>
          <w:tcPr>
            <w:tcW w:w="1842" w:type="dxa"/>
            <w:shd w:val="clear" w:color="auto" w:fill="DEEAF6" w:themeFill="accent5" w:themeFillTint="33"/>
          </w:tcPr>
          <w:p w14:paraId="4CC26CA9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59CF6BDB" w14:textId="77777777" w:rsidR="00AD08FB" w:rsidRPr="00AD08FB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Branko Radić </w:t>
            </w:r>
          </w:p>
          <w:p w14:paraId="3DC3F328" w14:textId="536B79AD" w:rsidR="00AD08FB" w:rsidRPr="00AD08FB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Metodika glazbene kulture </w:t>
            </w:r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lastRenderedPageBreak/>
              <w:t xml:space="preserve">u integriranom kurikulumu 1 (V) </w:t>
            </w:r>
          </w:p>
          <w:p w14:paraId="215420DF" w14:textId="4FB2AF78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AD08FB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 w:rsidR="005C383B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356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337DCE99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A704C7" w:rsidRPr="000A3773" w14:paraId="7B605836" w14:textId="77777777" w:rsidTr="00597859">
        <w:tc>
          <w:tcPr>
            <w:tcW w:w="2126" w:type="dxa"/>
          </w:tcPr>
          <w:p w14:paraId="46975483" w14:textId="562874FE" w:rsidR="00AD08FB" w:rsidRPr="00157656" w:rsidRDefault="00AD08FB" w:rsidP="00AD08FB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157656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Subota, 22</w:t>
            </w:r>
            <w:r w:rsidRPr="00157656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. 11. 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3691F7A3" w14:textId="7135FF8C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14:paraId="3472327E" w14:textId="77777777" w:rsidR="00A54A57" w:rsidRDefault="00A54A57" w:rsidP="00A54A57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Branko Radić</w:t>
            </w:r>
          </w:p>
          <w:p w14:paraId="1C07DAAD" w14:textId="207FA0E0" w:rsidR="00A54A57" w:rsidRDefault="00A54A57" w:rsidP="00A54A57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Glazbena kultura (</w:t>
            </w:r>
            <w:r w:rsidR="0033116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V</w:t>
            </w: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)</w:t>
            </w:r>
          </w:p>
          <w:p w14:paraId="4F3E93A9" w14:textId="0D446FB7" w:rsidR="00AD08FB" w:rsidRPr="005A4A97" w:rsidRDefault="00A54A57" w:rsidP="00A54A57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FOOZ</w:t>
            </w:r>
            <w:r w:rsidR="009846D2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 356</w:t>
            </w:r>
          </w:p>
        </w:tc>
        <w:tc>
          <w:tcPr>
            <w:tcW w:w="2127" w:type="dxa"/>
            <w:shd w:val="clear" w:color="auto" w:fill="DEEAF6" w:themeFill="accent5" w:themeFillTint="33"/>
          </w:tcPr>
          <w:p w14:paraId="2EB39B21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shd w:val="clear" w:color="auto" w:fill="DEEAF6" w:themeFill="accent5" w:themeFillTint="33"/>
          </w:tcPr>
          <w:p w14:paraId="68AF1A27" w14:textId="77777777" w:rsidR="009846D2" w:rsidRPr="001A3627" w:rsidRDefault="009846D2" w:rsidP="009846D2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1A3627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Iva Blažević</w:t>
            </w:r>
          </w:p>
          <w:p w14:paraId="208B2FD9" w14:textId="77777777" w:rsidR="009846D2" w:rsidRPr="001A3627" w:rsidRDefault="009846D2" w:rsidP="009846D2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1A3627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Kineziologija (P) </w:t>
            </w:r>
          </w:p>
          <w:p w14:paraId="16B7696F" w14:textId="728E0532" w:rsidR="009846D2" w:rsidRPr="001A3627" w:rsidRDefault="009846D2" w:rsidP="009846D2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1A3627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386</w:t>
            </w:r>
          </w:p>
          <w:p w14:paraId="28E1DDA2" w14:textId="1D1218DE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1A3627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7C004BF1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E2EFD9" w:themeFill="accent6" w:themeFillTint="33"/>
          </w:tcPr>
          <w:p w14:paraId="62F8E94F" w14:textId="77777777" w:rsidR="005C383B" w:rsidRPr="00AD08FB" w:rsidRDefault="005C383B" w:rsidP="005C383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Maja Ružić</w:t>
            </w:r>
          </w:p>
          <w:p w14:paraId="021B6F8B" w14:textId="77777777" w:rsidR="005C383B" w:rsidRPr="00AD08FB" w:rsidRDefault="005C383B" w:rsidP="005C383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Teorije predškolskog odgoja (P) </w:t>
            </w:r>
          </w:p>
          <w:p w14:paraId="54A93B9A" w14:textId="3DC8EF92" w:rsidR="00AD08FB" w:rsidRPr="000A3773" w:rsidRDefault="005C383B" w:rsidP="005C383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AD08FB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</w:t>
            </w:r>
            <w:r w:rsidR="00AD08FB" w:rsidRPr="00AD08FB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365</w:t>
            </w:r>
          </w:p>
        </w:tc>
      </w:tr>
      <w:tr w:rsidR="00A704C7" w:rsidRPr="000A3773" w14:paraId="76B4D4B3" w14:textId="77777777" w:rsidTr="00597859">
        <w:tc>
          <w:tcPr>
            <w:tcW w:w="2126" w:type="dxa"/>
          </w:tcPr>
          <w:p w14:paraId="3A250495" w14:textId="41B5B340" w:rsidR="00AD08FB" w:rsidRPr="000A3773" w:rsidRDefault="00AD08FB" w:rsidP="00AD08FB">
            <w:pPr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520F0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Četvrtak, 27. 11. 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392D906F" w14:textId="77777777" w:rsidR="00AD08FB" w:rsidRPr="00520F04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520F0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Janko </w:t>
            </w:r>
            <w:proofErr w:type="spellStart"/>
            <w:r w:rsidRPr="00520F0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Žufić</w:t>
            </w:r>
            <w:proofErr w:type="spellEnd"/>
          </w:p>
          <w:p w14:paraId="240AD708" w14:textId="77777777" w:rsidR="00AD08FB" w:rsidRPr="00520F04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520F0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Osnove informatike (P)</w:t>
            </w:r>
          </w:p>
          <w:p w14:paraId="4EE8062D" w14:textId="757B771C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520F04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 364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14:paraId="3641D5FF" w14:textId="77777777" w:rsidR="00AD08FB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  <w:shd w:val="clear" w:color="auto" w:fill="DEEAF6" w:themeFill="accent5" w:themeFillTint="33"/>
          </w:tcPr>
          <w:p w14:paraId="16BB75D3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shd w:val="clear" w:color="auto" w:fill="DEEAF6" w:themeFill="accent5" w:themeFillTint="33"/>
          </w:tcPr>
          <w:p w14:paraId="30A3DF7E" w14:textId="77777777" w:rsidR="00AD08FB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19C1B553" w14:textId="7AA82D22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E2EFD9" w:themeFill="accent6" w:themeFillTint="33"/>
          </w:tcPr>
          <w:p w14:paraId="3755EEBF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A704C7" w:rsidRPr="000A3773" w14:paraId="227B791D" w14:textId="77777777" w:rsidTr="00597859">
        <w:tc>
          <w:tcPr>
            <w:tcW w:w="2126" w:type="dxa"/>
          </w:tcPr>
          <w:p w14:paraId="1250C387" w14:textId="4214BEFA" w:rsidR="00C75814" w:rsidRPr="00157656" w:rsidRDefault="00C75814" w:rsidP="00C75814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157656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Petak, 28</w:t>
            </w:r>
            <w:r w:rsidRPr="00157656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. 11. 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5A2EA0AA" w14:textId="77777777" w:rsidR="00C75814" w:rsidRPr="008A768D" w:rsidRDefault="00C75814" w:rsidP="00C7581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8A768D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Irena Kiss</w:t>
            </w:r>
          </w:p>
          <w:p w14:paraId="49D67445" w14:textId="2F65C33A" w:rsidR="00C75814" w:rsidRPr="008A768D" w:rsidRDefault="00C75814" w:rsidP="00C75814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8A768D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Opća pedagogija (</w:t>
            </w:r>
            <w:r w:rsidR="00823170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</w:t>
            </w:r>
            <w:r w:rsidRPr="008A768D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)</w:t>
            </w:r>
          </w:p>
          <w:p w14:paraId="2022226D" w14:textId="056D9E55" w:rsidR="00C75814" w:rsidRPr="001A4C6C" w:rsidRDefault="00C75814" w:rsidP="00C75814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8A768D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</w:t>
            </w:r>
            <w:r w:rsidR="009846D2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393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14:paraId="588F80D2" w14:textId="77777777" w:rsidR="00C75814" w:rsidRPr="000A3773" w:rsidRDefault="00C75814" w:rsidP="00C7581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  <w:shd w:val="clear" w:color="auto" w:fill="DEEAF6" w:themeFill="accent5" w:themeFillTint="33"/>
          </w:tcPr>
          <w:p w14:paraId="5A50CC39" w14:textId="77777777" w:rsidR="009846D2" w:rsidRPr="001A3627" w:rsidRDefault="009846D2" w:rsidP="009846D2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1A3627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Branko Radić</w:t>
            </w:r>
          </w:p>
          <w:p w14:paraId="68B77CCC" w14:textId="77777777" w:rsidR="009846D2" w:rsidRPr="001A3627" w:rsidRDefault="009846D2" w:rsidP="009846D2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1A3627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Glazbeni praktikum 1 (V) </w:t>
            </w:r>
          </w:p>
          <w:p w14:paraId="198ED3B4" w14:textId="0B284F25" w:rsidR="00C75814" w:rsidRPr="001A3627" w:rsidRDefault="009846D2" w:rsidP="009846D2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1A3627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356</w:t>
            </w:r>
          </w:p>
        </w:tc>
        <w:tc>
          <w:tcPr>
            <w:tcW w:w="1842" w:type="dxa"/>
            <w:shd w:val="clear" w:color="auto" w:fill="DEEAF6" w:themeFill="accent5" w:themeFillTint="33"/>
          </w:tcPr>
          <w:p w14:paraId="175C6374" w14:textId="77777777" w:rsidR="00C75814" w:rsidRPr="001A3627" w:rsidRDefault="00C75814" w:rsidP="00C7581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741937D9" w14:textId="0B0B3E68" w:rsidR="00682C4F" w:rsidRPr="00682C4F" w:rsidRDefault="005C383B" w:rsidP="00682C4F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AD08FB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</w:t>
            </w:r>
            <w:r w:rsidR="00682C4F"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Maja Ružić</w:t>
            </w:r>
          </w:p>
          <w:p w14:paraId="068071A7" w14:textId="77777777" w:rsidR="00682C4F" w:rsidRPr="00AD08FB" w:rsidRDefault="00682C4F" w:rsidP="00682C4F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Teorije predškolskog odgoja (S) </w:t>
            </w:r>
          </w:p>
          <w:p w14:paraId="4E60226C" w14:textId="0894C3DA" w:rsidR="00C75814" w:rsidRPr="00AD08FB" w:rsidRDefault="00682C4F" w:rsidP="00682C4F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AD08FB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365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5915556F" w14:textId="77777777" w:rsidR="00C75814" w:rsidRPr="00AD08FB" w:rsidRDefault="00C75814" w:rsidP="00C7581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</w:p>
        </w:tc>
      </w:tr>
      <w:tr w:rsidR="00A704C7" w:rsidRPr="000A3773" w14:paraId="75061A67" w14:textId="77777777" w:rsidTr="00597859">
        <w:tc>
          <w:tcPr>
            <w:tcW w:w="2126" w:type="dxa"/>
          </w:tcPr>
          <w:p w14:paraId="75E215B0" w14:textId="1553CC63" w:rsidR="00C75814" w:rsidRPr="00157656" w:rsidRDefault="00C75814" w:rsidP="00C75814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157656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Subota, 29</w:t>
            </w:r>
            <w:r w:rsidRPr="00157656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. 11. 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7D66FE10" w14:textId="77777777" w:rsidR="00C75814" w:rsidRPr="000A3773" w:rsidRDefault="00C75814" w:rsidP="00C7581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14:paraId="6276D769" w14:textId="77777777" w:rsidR="00C75814" w:rsidRPr="00660B61" w:rsidRDefault="00C75814" w:rsidP="00C7581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660B61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Renata Martinčić Marić</w:t>
            </w:r>
          </w:p>
          <w:p w14:paraId="0432CFEF" w14:textId="77777777" w:rsidR="00C75814" w:rsidRDefault="00C75814" w:rsidP="00C75814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660B61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Opća psihologija (</w:t>
            </w: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</w:t>
            </w:r>
            <w:r w:rsidRPr="00660B61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) </w:t>
            </w:r>
          </w:p>
          <w:p w14:paraId="38173CB8" w14:textId="1564B19A" w:rsidR="00C75814" w:rsidRPr="000A3773" w:rsidRDefault="00C75814" w:rsidP="00C7581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660B61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</w:t>
            </w:r>
            <w:r w:rsidR="009846D2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393</w:t>
            </w:r>
          </w:p>
        </w:tc>
        <w:tc>
          <w:tcPr>
            <w:tcW w:w="2127" w:type="dxa"/>
            <w:shd w:val="clear" w:color="auto" w:fill="DEEAF6" w:themeFill="accent5" w:themeFillTint="33"/>
          </w:tcPr>
          <w:p w14:paraId="6E812520" w14:textId="77777777" w:rsidR="00C75814" w:rsidRPr="001A3627" w:rsidRDefault="00C75814" w:rsidP="00C7581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shd w:val="clear" w:color="auto" w:fill="DEEAF6" w:themeFill="accent5" w:themeFillTint="33"/>
          </w:tcPr>
          <w:p w14:paraId="43F19C50" w14:textId="77777777" w:rsidR="00C75814" w:rsidRPr="001A3627" w:rsidRDefault="00C75814" w:rsidP="00C75814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1A3627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Iva Blažević</w:t>
            </w:r>
          </w:p>
          <w:p w14:paraId="27067198" w14:textId="77777777" w:rsidR="00C75814" w:rsidRPr="001A3627" w:rsidRDefault="00C75814" w:rsidP="00C75814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1A3627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Kineziologija (P) </w:t>
            </w:r>
          </w:p>
          <w:p w14:paraId="3A6466E3" w14:textId="1F55A08D" w:rsidR="00C75814" w:rsidRPr="001A3627" w:rsidRDefault="00C75814" w:rsidP="00C7581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Sportska dvorana</w:t>
            </w:r>
          </w:p>
          <w:p w14:paraId="574FB505" w14:textId="70CFAF92" w:rsidR="00C75814" w:rsidRPr="001A3627" w:rsidRDefault="00C75814" w:rsidP="00C7581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1A3627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27E07688" w14:textId="77777777" w:rsidR="00C75814" w:rsidRPr="00AD08FB" w:rsidRDefault="00C75814" w:rsidP="00C7581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E2EFD9" w:themeFill="accent6" w:themeFillTint="33"/>
          </w:tcPr>
          <w:p w14:paraId="1EB97147" w14:textId="60E18A65" w:rsidR="000A1E15" w:rsidRPr="00AD08FB" w:rsidRDefault="00682C4F" w:rsidP="000A1E15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E20AA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 </w:t>
            </w:r>
          </w:p>
          <w:p w14:paraId="69301798" w14:textId="0CD3F484" w:rsidR="00C75814" w:rsidRPr="00AD08FB" w:rsidRDefault="00C75814" w:rsidP="00682C4F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</w:p>
        </w:tc>
      </w:tr>
      <w:tr w:rsidR="00A704C7" w:rsidRPr="000A3773" w14:paraId="26501DCD" w14:textId="77777777" w:rsidTr="00597859">
        <w:tc>
          <w:tcPr>
            <w:tcW w:w="2126" w:type="dxa"/>
          </w:tcPr>
          <w:p w14:paraId="062FC8BF" w14:textId="20ED5476" w:rsidR="00AD08FB" w:rsidRPr="000A3773" w:rsidRDefault="00AD08FB" w:rsidP="00AD08FB">
            <w:pPr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520F0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Četvrtak, 4. 12. 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72350D71" w14:textId="77777777" w:rsidR="00AD08FB" w:rsidRPr="00520F04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520F0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Janko </w:t>
            </w:r>
            <w:proofErr w:type="spellStart"/>
            <w:r w:rsidRPr="00520F0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Žufić</w:t>
            </w:r>
            <w:proofErr w:type="spellEnd"/>
          </w:p>
          <w:p w14:paraId="7851A1E2" w14:textId="77777777" w:rsidR="00AD08FB" w:rsidRPr="00520F04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520F0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Osnove informatike (V)</w:t>
            </w:r>
          </w:p>
          <w:p w14:paraId="6EBC426D" w14:textId="77777777" w:rsidR="00AD08FB" w:rsidRPr="00520F04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520F0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Grupa A</w:t>
            </w:r>
          </w:p>
          <w:p w14:paraId="474D3C05" w14:textId="04927981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520F04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 364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14:paraId="79045F5C" w14:textId="77777777" w:rsidR="00AD08FB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  <w:shd w:val="clear" w:color="auto" w:fill="DEEAF6" w:themeFill="accent5" w:themeFillTint="33"/>
          </w:tcPr>
          <w:p w14:paraId="37CB3A91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shd w:val="clear" w:color="auto" w:fill="DEEAF6" w:themeFill="accent5" w:themeFillTint="33"/>
          </w:tcPr>
          <w:p w14:paraId="0A92A71E" w14:textId="77777777" w:rsidR="00AD08FB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3721E697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E2EFD9" w:themeFill="accent6" w:themeFillTint="33"/>
          </w:tcPr>
          <w:p w14:paraId="2A980DA4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A704C7" w:rsidRPr="000A3773" w14:paraId="23D970A8" w14:textId="77777777" w:rsidTr="00597859">
        <w:tc>
          <w:tcPr>
            <w:tcW w:w="2126" w:type="dxa"/>
          </w:tcPr>
          <w:p w14:paraId="6A94176A" w14:textId="675F9218" w:rsidR="00AD08FB" w:rsidRPr="000A3773" w:rsidRDefault="00AD08FB" w:rsidP="00AD08FB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157656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Petak,  5</w:t>
            </w:r>
            <w:r w:rsidRPr="00157656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. 12. 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37D7F99F" w14:textId="46F7B7C3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14:paraId="73900BD2" w14:textId="59D612DB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  <w:shd w:val="clear" w:color="auto" w:fill="DEEAF6" w:themeFill="accent5" w:themeFillTint="33"/>
          </w:tcPr>
          <w:p w14:paraId="3795C716" w14:textId="0B1975E7" w:rsidR="00AD08FB" w:rsidRPr="0071783E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71783E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Kristina </w:t>
            </w:r>
            <w:proofErr w:type="spellStart"/>
            <w:r w:rsidRPr="0071783E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Riman</w:t>
            </w:r>
            <w:proofErr w:type="spellEnd"/>
          </w:p>
          <w:p w14:paraId="08035796" w14:textId="77777777" w:rsidR="00AD08FB" w:rsidRPr="0071783E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71783E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lastRenderedPageBreak/>
              <w:t xml:space="preserve">Dječja književnost (P) </w:t>
            </w:r>
          </w:p>
          <w:p w14:paraId="23DEDB74" w14:textId="42F2CED3" w:rsidR="00AD08FB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71783E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 w:rsidR="009846D2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386</w:t>
            </w:r>
          </w:p>
          <w:p w14:paraId="055ABACA" w14:textId="529F256D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shd w:val="clear" w:color="auto" w:fill="DEEAF6" w:themeFill="accent5" w:themeFillTint="33"/>
          </w:tcPr>
          <w:p w14:paraId="04BC77E8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47873589" w14:textId="77777777" w:rsidR="000A1E15" w:rsidRPr="00E20AA4" w:rsidRDefault="000A1E15" w:rsidP="000A1E15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E20AA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Iva Blažević</w:t>
            </w:r>
          </w:p>
          <w:p w14:paraId="291D9160" w14:textId="77777777" w:rsidR="000A1E15" w:rsidRPr="00E20AA4" w:rsidRDefault="000A1E15" w:rsidP="000A1E15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E20AA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lastRenderedPageBreak/>
              <w:t xml:space="preserve">Kineziološka metodika u integriranom kurikulumu 2 (V) </w:t>
            </w:r>
          </w:p>
          <w:p w14:paraId="36AB57F4" w14:textId="6E5EEA16" w:rsidR="00AD08FB" w:rsidRPr="000A3773" w:rsidRDefault="000A1E15" w:rsidP="000A1E15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E20AA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Sportska dvorana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6659F358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A704C7" w:rsidRPr="000A3773" w14:paraId="4C9CD3C0" w14:textId="77777777" w:rsidTr="00597859">
        <w:tc>
          <w:tcPr>
            <w:tcW w:w="2126" w:type="dxa"/>
          </w:tcPr>
          <w:p w14:paraId="67C38FE8" w14:textId="0DAF2881" w:rsidR="00AD08FB" w:rsidRPr="000A3773" w:rsidRDefault="00AD08FB" w:rsidP="00AD08FB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157656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Subota, 6</w:t>
            </w:r>
            <w:r w:rsidRPr="00157656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. 12. 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54749DEF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14:paraId="18DBADD2" w14:textId="7004FDA3" w:rsidR="00AD08FB" w:rsidRPr="00660B61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660B61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Ivana </w:t>
            </w:r>
            <w:proofErr w:type="spellStart"/>
            <w:r w:rsidRPr="00660B61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Nežić</w:t>
            </w:r>
            <w:proofErr w:type="spellEnd"/>
          </w:p>
          <w:p w14:paraId="3EA81C84" w14:textId="77777777" w:rsidR="00AD08FB" w:rsidRPr="00660B61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660B61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Hrvatski jezik 1 (V)</w:t>
            </w:r>
          </w:p>
          <w:p w14:paraId="525ADBE1" w14:textId="04A2972C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660B61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 w:rsidR="009846D2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393</w:t>
            </w:r>
          </w:p>
        </w:tc>
        <w:tc>
          <w:tcPr>
            <w:tcW w:w="2127" w:type="dxa"/>
            <w:shd w:val="clear" w:color="auto" w:fill="DEEAF6" w:themeFill="accent5" w:themeFillTint="33"/>
          </w:tcPr>
          <w:p w14:paraId="02B21E1C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shd w:val="clear" w:color="auto" w:fill="DEEAF6" w:themeFill="accent5" w:themeFillTint="33"/>
          </w:tcPr>
          <w:p w14:paraId="0639C3B6" w14:textId="7573F250" w:rsidR="00AD08FB" w:rsidRPr="0071783E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71783E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Kristina </w:t>
            </w:r>
            <w:proofErr w:type="spellStart"/>
            <w:r w:rsidRPr="0071783E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Riman</w:t>
            </w:r>
            <w:proofErr w:type="spellEnd"/>
          </w:p>
          <w:p w14:paraId="7115BEAF" w14:textId="77777777" w:rsidR="00AD08FB" w:rsidRPr="0071783E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71783E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Dječja književnost (P) </w:t>
            </w:r>
          </w:p>
          <w:p w14:paraId="6A413ECA" w14:textId="1C462E0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71783E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 w:rsidR="009846D2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386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6412CCC8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E2EFD9" w:themeFill="accent6" w:themeFillTint="33"/>
          </w:tcPr>
          <w:p w14:paraId="71023569" w14:textId="77777777" w:rsidR="00F65A64" w:rsidRPr="00AD08FB" w:rsidRDefault="00F65A64" w:rsidP="00F65A64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Tamara </w:t>
            </w:r>
            <w:proofErr w:type="spellStart"/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Brussich</w:t>
            </w:r>
            <w:proofErr w:type="spellEnd"/>
          </w:p>
          <w:p w14:paraId="7CC7EA3D" w14:textId="77777777" w:rsidR="00F65A64" w:rsidRPr="00AD08FB" w:rsidRDefault="00F65A64" w:rsidP="00F65A64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Metodika govorne komunikacije u integriranom kurikulumu 2 (V) </w:t>
            </w:r>
          </w:p>
          <w:p w14:paraId="1B635411" w14:textId="351EF004" w:rsidR="00AD08FB" w:rsidRPr="00FB5F0E" w:rsidRDefault="00F65A64" w:rsidP="00FB5F0E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AD08FB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</w:t>
            </w:r>
            <w:r w:rsidR="005C383B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365</w:t>
            </w:r>
          </w:p>
        </w:tc>
      </w:tr>
      <w:tr w:rsidR="00A704C7" w:rsidRPr="000A3773" w14:paraId="6D286C81" w14:textId="77777777" w:rsidTr="00597859">
        <w:tc>
          <w:tcPr>
            <w:tcW w:w="2126" w:type="dxa"/>
          </w:tcPr>
          <w:p w14:paraId="3774408F" w14:textId="24EABFBA" w:rsidR="00AD08FB" w:rsidRPr="000A3773" w:rsidRDefault="00AD08FB" w:rsidP="00AD08FB">
            <w:pPr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520F0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Četvrtak, 11. 12. 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01DD7AFB" w14:textId="77777777" w:rsidR="00AD08FB" w:rsidRPr="00520F04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520F0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Janko </w:t>
            </w:r>
            <w:proofErr w:type="spellStart"/>
            <w:r w:rsidRPr="00520F0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Žufić</w:t>
            </w:r>
            <w:proofErr w:type="spellEnd"/>
          </w:p>
          <w:p w14:paraId="28C3982C" w14:textId="77777777" w:rsidR="00AD08FB" w:rsidRPr="00520F04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520F0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Osnove informatike (V)</w:t>
            </w:r>
          </w:p>
          <w:p w14:paraId="72B1912C" w14:textId="77777777" w:rsidR="00AD08FB" w:rsidRPr="00520F04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520F0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Grupa B</w:t>
            </w:r>
          </w:p>
          <w:p w14:paraId="211B36E1" w14:textId="402447CA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520F04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 364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14:paraId="2C150CD0" w14:textId="77777777" w:rsidR="00AD08FB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  <w:shd w:val="clear" w:color="auto" w:fill="DEEAF6" w:themeFill="accent5" w:themeFillTint="33"/>
          </w:tcPr>
          <w:p w14:paraId="3E994E72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shd w:val="clear" w:color="auto" w:fill="DEEAF6" w:themeFill="accent5" w:themeFillTint="33"/>
          </w:tcPr>
          <w:p w14:paraId="1A633ED0" w14:textId="77777777" w:rsidR="00AD08FB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6C6D6B68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E2EFD9" w:themeFill="accent6" w:themeFillTint="33"/>
          </w:tcPr>
          <w:p w14:paraId="3CBE5750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A704C7" w:rsidRPr="000A3773" w14:paraId="32CC8D48" w14:textId="77777777" w:rsidTr="00597859">
        <w:tc>
          <w:tcPr>
            <w:tcW w:w="2126" w:type="dxa"/>
          </w:tcPr>
          <w:p w14:paraId="42D785E7" w14:textId="5B72A36E" w:rsidR="00AD08FB" w:rsidRPr="00157656" w:rsidRDefault="00AD08FB" w:rsidP="00AD08FB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157656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Petak, 12</w:t>
            </w:r>
            <w:r w:rsidRPr="00157656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. 12. 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5BDD7E80" w14:textId="7649BC11" w:rsidR="00AD08FB" w:rsidRPr="000A3773" w:rsidRDefault="00AD08FB" w:rsidP="00FB5F0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14:paraId="5B4ADB00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  <w:shd w:val="clear" w:color="auto" w:fill="DEEAF6" w:themeFill="accent5" w:themeFillTint="33"/>
          </w:tcPr>
          <w:p w14:paraId="3E6BB50B" w14:textId="77777777" w:rsidR="00AD08FB" w:rsidRPr="00601129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60112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Monika </w:t>
            </w:r>
            <w:proofErr w:type="spellStart"/>
            <w:r w:rsidRPr="0060112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Terlević</w:t>
            </w:r>
            <w:proofErr w:type="spellEnd"/>
          </w:p>
          <w:p w14:paraId="450D36CB" w14:textId="77777777" w:rsidR="00AD08FB" w:rsidRPr="00601129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60112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Pedagogija rane i predškolske dobi 1 (S) </w:t>
            </w:r>
          </w:p>
          <w:p w14:paraId="62ED2D91" w14:textId="6DF65D4A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601129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 w:rsidR="009846D2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386</w:t>
            </w:r>
          </w:p>
        </w:tc>
        <w:tc>
          <w:tcPr>
            <w:tcW w:w="1842" w:type="dxa"/>
            <w:shd w:val="clear" w:color="auto" w:fill="DEEAF6" w:themeFill="accent5" w:themeFillTint="33"/>
          </w:tcPr>
          <w:p w14:paraId="3FF9F216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72C90ABC" w14:textId="77777777" w:rsidR="00AD08FB" w:rsidRPr="00AD08FB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proofErr w:type="spellStart"/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Urianni</w:t>
            </w:r>
            <w:proofErr w:type="spellEnd"/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 Merlin</w:t>
            </w:r>
          </w:p>
          <w:p w14:paraId="25ADB8D9" w14:textId="7781C22D" w:rsidR="00AD08FB" w:rsidRPr="00AD08FB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Metodika likovne kulture u integriranom kurikulumu 1 (V) </w:t>
            </w:r>
          </w:p>
          <w:p w14:paraId="14991BB3" w14:textId="593178C4" w:rsidR="00AD08FB" w:rsidRPr="002E7141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FOOZ </w:t>
            </w:r>
            <w:r w:rsidR="005C383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366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50C864B6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A704C7" w:rsidRPr="000A3773" w14:paraId="4384106A" w14:textId="77777777" w:rsidTr="00597859">
        <w:tc>
          <w:tcPr>
            <w:tcW w:w="2126" w:type="dxa"/>
          </w:tcPr>
          <w:p w14:paraId="6C54E3F6" w14:textId="5DA790AD" w:rsidR="00AD08FB" w:rsidRPr="00157656" w:rsidRDefault="00AD08FB" w:rsidP="00AD08FB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157656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Subota, 13</w:t>
            </w:r>
            <w:r w:rsidRPr="00157656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. 12. 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0FBA4849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14:paraId="2E8854FE" w14:textId="77777777" w:rsidR="004740F1" w:rsidRPr="00660B61" w:rsidRDefault="004740F1" w:rsidP="004740F1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660B61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Ivana </w:t>
            </w:r>
            <w:proofErr w:type="spellStart"/>
            <w:r w:rsidRPr="00660B61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Nežić</w:t>
            </w:r>
            <w:proofErr w:type="spellEnd"/>
          </w:p>
          <w:p w14:paraId="3F3172D5" w14:textId="77777777" w:rsidR="004740F1" w:rsidRPr="00660B61" w:rsidRDefault="004740F1" w:rsidP="004740F1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660B61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Hrvatski jezik 1 (S)</w:t>
            </w:r>
          </w:p>
          <w:p w14:paraId="149BFB3E" w14:textId="0B27AB77" w:rsidR="00AD08FB" w:rsidRPr="000A3773" w:rsidRDefault="004740F1" w:rsidP="004740F1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660B61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</w:t>
            </w:r>
            <w:r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386</w:t>
            </w:r>
            <w:bookmarkStart w:id="0" w:name="_GoBack"/>
            <w:bookmarkEnd w:id="0"/>
          </w:p>
        </w:tc>
        <w:tc>
          <w:tcPr>
            <w:tcW w:w="2127" w:type="dxa"/>
            <w:shd w:val="clear" w:color="auto" w:fill="DEEAF6" w:themeFill="accent5" w:themeFillTint="33"/>
          </w:tcPr>
          <w:p w14:paraId="3F022F53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shd w:val="clear" w:color="auto" w:fill="DEEAF6" w:themeFill="accent5" w:themeFillTint="33"/>
          </w:tcPr>
          <w:p w14:paraId="51DE46A9" w14:textId="77777777" w:rsidR="00AD08FB" w:rsidRPr="0071783E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proofErr w:type="spellStart"/>
            <w:r w:rsidRPr="0071783E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Urianni</w:t>
            </w:r>
            <w:proofErr w:type="spellEnd"/>
            <w:r w:rsidRPr="0071783E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 Merlin</w:t>
            </w:r>
          </w:p>
          <w:p w14:paraId="5749B47C" w14:textId="19CAC6DA" w:rsidR="00AD08FB" w:rsidRPr="0071783E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71783E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Likovna kultura (P) </w:t>
            </w:r>
          </w:p>
          <w:p w14:paraId="419DD2E3" w14:textId="2D0F3A61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71783E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 w:rsidR="009846D2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366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5EB02023" w14:textId="56D5920A" w:rsidR="00AD08FB" w:rsidRPr="000A3773" w:rsidRDefault="00AD08FB" w:rsidP="00A633B7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E2EFD9" w:themeFill="accent6" w:themeFillTint="33"/>
          </w:tcPr>
          <w:p w14:paraId="5A507321" w14:textId="49A5E65D" w:rsidR="00A633B7" w:rsidRPr="008A768D" w:rsidRDefault="00A633B7" w:rsidP="00A633B7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Mirjana </w:t>
            </w:r>
            <w:proofErr w:type="spellStart"/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Radetić</w:t>
            </w:r>
            <w:proofErr w:type="spellEnd"/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-Paić</w:t>
            </w:r>
          </w:p>
          <w:p w14:paraId="5B5DAF99" w14:textId="4D6E433A" w:rsidR="00A633B7" w:rsidRPr="008A768D" w:rsidRDefault="00A633B7" w:rsidP="00A633B7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Trening socijalnih vještina (izborni)</w:t>
            </w:r>
          </w:p>
          <w:p w14:paraId="7CA0E527" w14:textId="68F67EC7" w:rsidR="00AD08FB" w:rsidRPr="000A3773" w:rsidRDefault="00A633B7" w:rsidP="00A633B7">
            <w:pPr>
              <w:jc w:val="center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8A768D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</w:t>
            </w:r>
            <w:r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3</w:t>
            </w:r>
            <w:r w:rsidR="00466B1E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93</w:t>
            </w:r>
          </w:p>
        </w:tc>
      </w:tr>
      <w:tr w:rsidR="00A704C7" w:rsidRPr="000A3773" w14:paraId="6C48FFE8" w14:textId="77777777" w:rsidTr="00597859">
        <w:tc>
          <w:tcPr>
            <w:tcW w:w="2126" w:type="dxa"/>
          </w:tcPr>
          <w:p w14:paraId="3C76871A" w14:textId="0569B53A" w:rsidR="00AD08FB" w:rsidRPr="000A3773" w:rsidRDefault="00AD08FB" w:rsidP="00AD08FB">
            <w:pPr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520F0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Četvrtak, 18. 12.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2A29CD0F" w14:textId="77777777" w:rsidR="00AD08FB" w:rsidRPr="00520F04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520F0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Janko </w:t>
            </w:r>
            <w:proofErr w:type="spellStart"/>
            <w:r w:rsidRPr="00520F0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Žufić</w:t>
            </w:r>
            <w:proofErr w:type="spellEnd"/>
          </w:p>
          <w:p w14:paraId="20AC7F69" w14:textId="77777777" w:rsidR="00AD08FB" w:rsidRPr="00520F04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520F0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lastRenderedPageBreak/>
              <w:t>Osnove informatike (V)</w:t>
            </w:r>
          </w:p>
          <w:p w14:paraId="14A09326" w14:textId="77777777" w:rsidR="00AD08FB" w:rsidRPr="00520F04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520F0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Grupa A</w:t>
            </w:r>
          </w:p>
          <w:p w14:paraId="6F39CE87" w14:textId="5ADAC3ED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520F04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 364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14:paraId="17B4F3F3" w14:textId="77777777" w:rsidR="00AD08FB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  <w:shd w:val="clear" w:color="auto" w:fill="DEEAF6" w:themeFill="accent5" w:themeFillTint="33"/>
          </w:tcPr>
          <w:p w14:paraId="13FF8221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shd w:val="clear" w:color="auto" w:fill="DEEAF6" w:themeFill="accent5" w:themeFillTint="33"/>
          </w:tcPr>
          <w:p w14:paraId="4C2FDF17" w14:textId="77777777" w:rsidR="00AD08FB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638E4A8C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E2EFD9" w:themeFill="accent6" w:themeFillTint="33"/>
          </w:tcPr>
          <w:p w14:paraId="64CECADA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A704C7" w:rsidRPr="000A3773" w14:paraId="12A9021D" w14:textId="77777777" w:rsidTr="00597859">
        <w:tc>
          <w:tcPr>
            <w:tcW w:w="2126" w:type="dxa"/>
          </w:tcPr>
          <w:p w14:paraId="478E6B01" w14:textId="47304F01" w:rsidR="00AD08FB" w:rsidRPr="00157656" w:rsidRDefault="00AD08FB" w:rsidP="00AD08FB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157656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Petak, 19</w:t>
            </w:r>
            <w:r w:rsidRPr="00157656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. 12. 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75027ED6" w14:textId="77777777" w:rsidR="00A54A57" w:rsidRPr="008A768D" w:rsidRDefault="00A54A57" w:rsidP="00A54A57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8A768D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Irena Kiss</w:t>
            </w:r>
          </w:p>
          <w:p w14:paraId="7BC8DB8A" w14:textId="77777777" w:rsidR="00A54A57" w:rsidRPr="008A768D" w:rsidRDefault="00A54A57" w:rsidP="00A54A57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8A768D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Opća pedagogija (S)</w:t>
            </w:r>
          </w:p>
          <w:p w14:paraId="0F91AE56" w14:textId="70FFB402" w:rsidR="00AD08FB" w:rsidRPr="00A54A57" w:rsidRDefault="00A54A57" w:rsidP="00A54A57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8A768D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 w:rsidR="009846D2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393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14:paraId="62D9D9AE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  <w:shd w:val="clear" w:color="auto" w:fill="DEEAF6" w:themeFill="accent5" w:themeFillTint="33"/>
          </w:tcPr>
          <w:p w14:paraId="0B2D7C64" w14:textId="77777777" w:rsidR="00AD08FB" w:rsidRPr="0071783E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71783E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Kristina </w:t>
            </w:r>
            <w:proofErr w:type="spellStart"/>
            <w:r w:rsidRPr="0071783E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Riman</w:t>
            </w:r>
            <w:proofErr w:type="spellEnd"/>
          </w:p>
          <w:p w14:paraId="6B09CD8F" w14:textId="3E86CB8B" w:rsidR="00AD08FB" w:rsidRPr="0071783E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71783E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Dječja književnost (</w:t>
            </w: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</w:t>
            </w:r>
            <w:r w:rsidRPr="0071783E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) </w:t>
            </w:r>
          </w:p>
          <w:p w14:paraId="233403C1" w14:textId="644DCBCF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71783E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</w:t>
            </w:r>
            <w:r w:rsidR="009846D2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386</w:t>
            </w:r>
          </w:p>
        </w:tc>
        <w:tc>
          <w:tcPr>
            <w:tcW w:w="1842" w:type="dxa"/>
            <w:shd w:val="clear" w:color="auto" w:fill="DEEAF6" w:themeFill="accent5" w:themeFillTint="33"/>
          </w:tcPr>
          <w:p w14:paraId="1D80D22B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321CCFCC" w14:textId="77777777" w:rsidR="00A633B7" w:rsidRPr="008A768D" w:rsidRDefault="00A633B7" w:rsidP="00A633B7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Mirjana </w:t>
            </w:r>
            <w:proofErr w:type="spellStart"/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Radetić</w:t>
            </w:r>
            <w:proofErr w:type="spellEnd"/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-Paić</w:t>
            </w:r>
          </w:p>
          <w:p w14:paraId="165C919D" w14:textId="77777777" w:rsidR="00A633B7" w:rsidRPr="008A768D" w:rsidRDefault="00A633B7" w:rsidP="00A633B7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Trening socijalnih vještina (izborni)</w:t>
            </w:r>
          </w:p>
          <w:p w14:paraId="41F9E704" w14:textId="784AF8F7" w:rsidR="00AD08FB" w:rsidRPr="000A3773" w:rsidRDefault="00A633B7" w:rsidP="00A633B7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8A768D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</w:t>
            </w:r>
            <w:r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365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2B2056A7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A704C7" w:rsidRPr="000A3773" w14:paraId="0EB76DD8" w14:textId="77777777" w:rsidTr="00597859">
        <w:tc>
          <w:tcPr>
            <w:tcW w:w="2126" w:type="dxa"/>
          </w:tcPr>
          <w:p w14:paraId="2516510F" w14:textId="5DE359FE" w:rsidR="00AD08FB" w:rsidRPr="00157656" w:rsidRDefault="00AD08FB" w:rsidP="00AD08FB">
            <w:pPr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157656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Subota, 20. 12. 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64307AD3" w14:textId="77777777" w:rsidR="00AD08FB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14:paraId="2FCA35D7" w14:textId="77777777" w:rsidR="00823170" w:rsidRPr="008A768D" w:rsidRDefault="00823170" w:rsidP="00823170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8A768D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Irena Kiss</w:t>
            </w:r>
          </w:p>
          <w:p w14:paraId="7B803D23" w14:textId="77777777" w:rsidR="00823170" w:rsidRPr="008A768D" w:rsidRDefault="00823170" w:rsidP="00823170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8A768D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Opća pedagogija (</w:t>
            </w: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</w:t>
            </w:r>
            <w:r w:rsidRPr="008A768D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)</w:t>
            </w:r>
          </w:p>
          <w:p w14:paraId="32E4CA58" w14:textId="4D55F8C6" w:rsidR="00AD08FB" w:rsidRPr="00823170" w:rsidRDefault="00823170" w:rsidP="00823170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8A768D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393</w:t>
            </w:r>
          </w:p>
        </w:tc>
        <w:tc>
          <w:tcPr>
            <w:tcW w:w="2127" w:type="dxa"/>
            <w:shd w:val="clear" w:color="auto" w:fill="DEEAF6" w:themeFill="accent5" w:themeFillTint="33"/>
          </w:tcPr>
          <w:p w14:paraId="0E3355B5" w14:textId="77777777" w:rsidR="00AD08FB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shd w:val="clear" w:color="auto" w:fill="DEEAF6" w:themeFill="accent5" w:themeFillTint="33"/>
          </w:tcPr>
          <w:p w14:paraId="4C021FC7" w14:textId="77777777" w:rsidR="00AD08FB" w:rsidRPr="0071783E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71783E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Kristina </w:t>
            </w:r>
            <w:proofErr w:type="spellStart"/>
            <w:r w:rsidRPr="0071783E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Riman</w:t>
            </w:r>
            <w:proofErr w:type="spellEnd"/>
          </w:p>
          <w:p w14:paraId="0889F6A1" w14:textId="03B97221" w:rsidR="00AD08FB" w:rsidRPr="0071783E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71783E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Dječja književnost (</w:t>
            </w: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</w:t>
            </w:r>
            <w:r w:rsidRPr="0071783E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) </w:t>
            </w:r>
          </w:p>
          <w:p w14:paraId="626BBC05" w14:textId="6F0177BB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71783E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</w:t>
            </w:r>
            <w:r w:rsidR="009846D2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386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5A18FFA7" w14:textId="77777777" w:rsidR="00AD08FB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E2EFD9" w:themeFill="accent6" w:themeFillTint="33"/>
          </w:tcPr>
          <w:p w14:paraId="6F3E2020" w14:textId="156E201B" w:rsidR="00A633B7" w:rsidRPr="008A768D" w:rsidRDefault="00A633B7" w:rsidP="00A633B7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Branko Radić</w:t>
            </w:r>
          </w:p>
          <w:p w14:paraId="3D636A54" w14:textId="08539877" w:rsidR="00A633B7" w:rsidRPr="008A768D" w:rsidRDefault="00A633B7" w:rsidP="00A633B7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Kreativna glazbena radionica (izborni)</w:t>
            </w:r>
          </w:p>
          <w:p w14:paraId="0C14A2D5" w14:textId="7CEA217E" w:rsidR="00AD08FB" w:rsidRPr="000A3773" w:rsidRDefault="00A633B7" w:rsidP="00A633B7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8A768D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</w:t>
            </w:r>
            <w:r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356</w:t>
            </w:r>
          </w:p>
        </w:tc>
      </w:tr>
      <w:tr w:rsidR="00A704C7" w:rsidRPr="000A3773" w14:paraId="645F6A7D" w14:textId="77777777" w:rsidTr="00597859">
        <w:tc>
          <w:tcPr>
            <w:tcW w:w="2126" w:type="dxa"/>
          </w:tcPr>
          <w:p w14:paraId="78C2C3E9" w14:textId="53652C3D" w:rsidR="00AD08FB" w:rsidRPr="000A3773" w:rsidRDefault="00AD08FB" w:rsidP="00AD08FB">
            <w:pPr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520F0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Četvrtak,  8. 1. 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62E2B662" w14:textId="77777777" w:rsidR="00AD08FB" w:rsidRPr="00520F04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520F0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Janko </w:t>
            </w:r>
            <w:proofErr w:type="spellStart"/>
            <w:r w:rsidRPr="00520F0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Žufić</w:t>
            </w:r>
            <w:proofErr w:type="spellEnd"/>
          </w:p>
          <w:p w14:paraId="2E7BA771" w14:textId="77777777" w:rsidR="00AD08FB" w:rsidRPr="00520F04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520F0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Osnove informatike (V)</w:t>
            </w:r>
          </w:p>
          <w:p w14:paraId="58D36BB9" w14:textId="77777777" w:rsidR="00AD08FB" w:rsidRPr="00520F04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520F0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Grupa B</w:t>
            </w:r>
          </w:p>
          <w:p w14:paraId="41D87199" w14:textId="6C001EEA" w:rsidR="00AD08FB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520F04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 364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14:paraId="278AC8CF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  <w:shd w:val="clear" w:color="auto" w:fill="DEEAF6" w:themeFill="accent5" w:themeFillTint="33"/>
          </w:tcPr>
          <w:p w14:paraId="124678F4" w14:textId="732BD581" w:rsidR="00AD08FB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shd w:val="clear" w:color="auto" w:fill="DEEAF6" w:themeFill="accent5" w:themeFillTint="33"/>
          </w:tcPr>
          <w:p w14:paraId="349AF49E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37A73248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E2EFD9" w:themeFill="accent6" w:themeFillTint="33"/>
          </w:tcPr>
          <w:p w14:paraId="2440C8AD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A704C7" w:rsidRPr="000A3773" w14:paraId="21951487" w14:textId="77777777" w:rsidTr="00597859">
        <w:tc>
          <w:tcPr>
            <w:tcW w:w="2126" w:type="dxa"/>
          </w:tcPr>
          <w:p w14:paraId="3B852EDA" w14:textId="5A234115" w:rsidR="00AD08FB" w:rsidRPr="00157656" w:rsidRDefault="00AD08FB" w:rsidP="00AD08FB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157656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Petak, 9</w:t>
            </w:r>
            <w:r w:rsidRPr="00157656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. 1.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1FA04F10" w14:textId="77777777" w:rsidR="00AD08FB" w:rsidRPr="003B2400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Marina </w:t>
            </w:r>
            <w:proofErr w:type="spellStart"/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Diković</w:t>
            </w:r>
            <w:proofErr w:type="spellEnd"/>
          </w:p>
          <w:p w14:paraId="6405E7EF" w14:textId="022914CA" w:rsidR="00AD08FB" w:rsidRPr="003B2400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ICT u ranom i predškolskom odgoju i obrazovanju (</w:t>
            </w:r>
            <w:r w:rsidR="00823170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</w:t>
            </w: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)</w:t>
            </w:r>
          </w:p>
          <w:p w14:paraId="57F9CEC8" w14:textId="2D96EB33" w:rsidR="00AD08FB" w:rsidRPr="00F82C59" w:rsidRDefault="00AD08FB" w:rsidP="00F82C5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3B2400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 w:rsidR="009846D2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364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14:paraId="257EBE3A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  <w:shd w:val="clear" w:color="auto" w:fill="DEEAF6" w:themeFill="accent5" w:themeFillTint="33"/>
          </w:tcPr>
          <w:p w14:paraId="448B5A15" w14:textId="77777777" w:rsidR="00AD08FB" w:rsidRPr="0071783E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proofErr w:type="spellStart"/>
            <w:r w:rsidRPr="0071783E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Urianni</w:t>
            </w:r>
            <w:proofErr w:type="spellEnd"/>
            <w:r w:rsidRPr="0071783E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 Merlin</w:t>
            </w:r>
          </w:p>
          <w:p w14:paraId="310BB404" w14:textId="441819D7" w:rsidR="00AD08FB" w:rsidRPr="0071783E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71783E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Likovna kultura (</w:t>
            </w: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V</w:t>
            </w:r>
            <w:r w:rsidRPr="0071783E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) </w:t>
            </w:r>
          </w:p>
          <w:p w14:paraId="166998E3" w14:textId="752251A9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71783E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</w:t>
            </w:r>
            <w:r w:rsidR="009846D2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366</w:t>
            </w:r>
          </w:p>
        </w:tc>
        <w:tc>
          <w:tcPr>
            <w:tcW w:w="1842" w:type="dxa"/>
            <w:shd w:val="clear" w:color="auto" w:fill="DEEAF6" w:themeFill="accent5" w:themeFillTint="33"/>
          </w:tcPr>
          <w:p w14:paraId="6C1AF063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5C505EEA" w14:textId="77777777" w:rsidR="00A633B7" w:rsidRPr="008A768D" w:rsidRDefault="00A633B7" w:rsidP="00A633B7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Branko Radić</w:t>
            </w:r>
          </w:p>
          <w:p w14:paraId="1256180B" w14:textId="77777777" w:rsidR="00A633B7" w:rsidRPr="008A768D" w:rsidRDefault="00A633B7" w:rsidP="00A633B7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Kreativna glazbena radionica (izborni)</w:t>
            </w:r>
          </w:p>
          <w:p w14:paraId="60850172" w14:textId="0BE51A18" w:rsidR="00AD08FB" w:rsidRPr="000A3773" w:rsidRDefault="00A633B7" w:rsidP="00A633B7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8A768D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</w:t>
            </w:r>
            <w:r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356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69955970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A704C7" w:rsidRPr="000A3773" w14:paraId="053F84CC" w14:textId="77777777" w:rsidTr="00597859">
        <w:tc>
          <w:tcPr>
            <w:tcW w:w="2126" w:type="dxa"/>
          </w:tcPr>
          <w:p w14:paraId="6F4135AA" w14:textId="1B177D68" w:rsidR="00AD08FB" w:rsidRPr="00157656" w:rsidRDefault="00AD08FB" w:rsidP="00AD08FB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157656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Subota, 10</w:t>
            </w:r>
            <w:r w:rsidRPr="00157656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. 1. 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33B4A48F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14:paraId="03EC5E4B" w14:textId="77777777" w:rsidR="00FB5F0E" w:rsidRPr="003B2400" w:rsidRDefault="00FB5F0E" w:rsidP="00FB5F0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3B2400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Ivan </w:t>
            </w:r>
            <w:proofErr w:type="spellStart"/>
            <w:r w:rsidRPr="003B2400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Žufić</w:t>
            </w:r>
            <w:proofErr w:type="spellEnd"/>
          </w:p>
          <w:p w14:paraId="1DEA148E" w14:textId="77777777" w:rsidR="00FB5F0E" w:rsidRPr="003B2400" w:rsidRDefault="00FB5F0E" w:rsidP="00FB5F0E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3B2400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Engleski jezik 1 (</w:t>
            </w: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V</w:t>
            </w:r>
            <w:r w:rsidRPr="003B2400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)</w:t>
            </w:r>
          </w:p>
          <w:p w14:paraId="6EBD8DB8" w14:textId="382343A0" w:rsidR="00AD08FB" w:rsidRDefault="00FB5F0E" w:rsidP="00FB5F0E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3B2400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</w:t>
            </w:r>
            <w:r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393</w:t>
            </w:r>
          </w:p>
        </w:tc>
        <w:tc>
          <w:tcPr>
            <w:tcW w:w="2127" w:type="dxa"/>
            <w:shd w:val="clear" w:color="auto" w:fill="DEEAF6" w:themeFill="accent5" w:themeFillTint="33"/>
          </w:tcPr>
          <w:p w14:paraId="78F2BC15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shd w:val="clear" w:color="auto" w:fill="DEEAF6" w:themeFill="accent5" w:themeFillTint="33"/>
          </w:tcPr>
          <w:p w14:paraId="1B312606" w14:textId="77777777" w:rsidR="00AD08FB" w:rsidRPr="0071783E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proofErr w:type="spellStart"/>
            <w:r w:rsidRPr="0071783E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Urianni</w:t>
            </w:r>
            <w:proofErr w:type="spellEnd"/>
            <w:r w:rsidRPr="0071783E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 Merlin</w:t>
            </w:r>
          </w:p>
          <w:p w14:paraId="478C646F" w14:textId="77777777" w:rsidR="00AD08FB" w:rsidRPr="0071783E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71783E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Likovna kultura (</w:t>
            </w: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V</w:t>
            </w:r>
            <w:r w:rsidRPr="0071783E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) </w:t>
            </w:r>
          </w:p>
          <w:p w14:paraId="3E49904C" w14:textId="6310416F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71783E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</w:t>
            </w:r>
            <w:r w:rsidR="009846D2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366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27319132" w14:textId="0534B863" w:rsidR="00AD08FB" w:rsidRPr="000A3773" w:rsidRDefault="00AD08FB" w:rsidP="00A633B7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E2EFD9" w:themeFill="accent6" w:themeFillTint="33"/>
          </w:tcPr>
          <w:p w14:paraId="52925FDE" w14:textId="77777777" w:rsidR="0036380D" w:rsidRPr="008A768D" w:rsidRDefault="0036380D" w:rsidP="0036380D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Andrea Debeljuh</w:t>
            </w:r>
          </w:p>
          <w:p w14:paraId="5474A070" w14:textId="77777777" w:rsidR="0036380D" w:rsidRPr="008A768D" w:rsidRDefault="0036380D" w:rsidP="0036380D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Rad s darovitom djecom (izborni)</w:t>
            </w:r>
          </w:p>
          <w:p w14:paraId="0AFC1F0A" w14:textId="193BCBE5" w:rsidR="00AD08FB" w:rsidRPr="000A3773" w:rsidRDefault="0036380D" w:rsidP="0036380D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8A768D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</w:t>
            </w:r>
            <w:r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365</w:t>
            </w:r>
          </w:p>
        </w:tc>
      </w:tr>
      <w:tr w:rsidR="00A704C7" w:rsidRPr="000A3773" w14:paraId="1CB442A6" w14:textId="77777777" w:rsidTr="00597859">
        <w:tc>
          <w:tcPr>
            <w:tcW w:w="2126" w:type="dxa"/>
          </w:tcPr>
          <w:p w14:paraId="70D6487E" w14:textId="09600376" w:rsidR="00AD08FB" w:rsidRPr="00157656" w:rsidRDefault="00AD08FB" w:rsidP="00AD08FB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157656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lastRenderedPageBreak/>
              <w:t>Petak, 16</w:t>
            </w:r>
            <w:r w:rsidRPr="00157656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. 1. 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2E2BC9A8" w14:textId="77777777" w:rsidR="00741539" w:rsidRPr="003B2400" w:rsidRDefault="00741539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Marina </w:t>
            </w:r>
            <w:proofErr w:type="spellStart"/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Diković</w:t>
            </w:r>
            <w:proofErr w:type="spellEnd"/>
          </w:p>
          <w:p w14:paraId="60E40593" w14:textId="77777777" w:rsidR="00741539" w:rsidRPr="003B2400" w:rsidRDefault="00741539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ICT u ranom i predškolskom odgoju i obrazovanju (S/V)</w:t>
            </w:r>
          </w:p>
          <w:p w14:paraId="1372807C" w14:textId="11C9E11E" w:rsidR="00AD08FB" w:rsidRPr="00F82C59" w:rsidRDefault="00741539" w:rsidP="00F82C5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3B2400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393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14:paraId="2AB7BF88" w14:textId="77777777" w:rsidR="00AD08FB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  <w:shd w:val="clear" w:color="auto" w:fill="DEEAF6" w:themeFill="accent5" w:themeFillTint="33"/>
          </w:tcPr>
          <w:p w14:paraId="6817FEAB" w14:textId="77777777" w:rsidR="00F50CEC" w:rsidRPr="001A3627" w:rsidRDefault="00F50CEC" w:rsidP="00F50CEC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1A3627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Branko Radić</w:t>
            </w:r>
          </w:p>
          <w:p w14:paraId="7B91DAC8" w14:textId="77777777" w:rsidR="00F50CEC" w:rsidRPr="001A3627" w:rsidRDefault="00F50CEC" w:rsidP="00F50CEC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1A3627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Glazbeni praktikum 1 (V) </w:t>
            </w:r>
          </w:p>
          <w:p w14:paraId="3A67F9D1" w14:textId="258323BE" w:rsidR="00AD08FB" w:rsidRPr="00076CBD" w:rsidRDefault="00F50CEC" w:rsidP="00F50CEC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1A3627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356</w:t>
            </w:r>
          </w:p>
        </w:tc>
        <w:tc>
          <w:tcPr>
            <w:tcW w:w="1842" w:type="dxa"/>
            <w:shd w:val="clear" w:color="auto" w:fill="DEEAF6" w:themeFill="accent5" w:themeFillTint="33"/>
          </w:tcPr>
          <w:p w14:paraId="41E7A449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2A6FE35E" w14:textId="77777777" w:rsidR="0036380D" w:rsidRPr="008A768D" w:rsidRDefault="0036380D" w:rsidP="0036380D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Andrea Debeljuh</w:t>
            </w:r>
          </w:p>
          <w:p w14:paraId="21726438" w14:textId="77777777" w:rsidR="0036380D" w:rsidRPr="008A768D" w:rsidRDefault="0036380D" w:rsidP="0036380D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Rad s darovitom djecom (izborni)</w:t>
            </w:r>
          </w:p>
          <w:p w14:paraId="3224F50F" w14:textId="6C06860F" w:rsidR="00AD08FB" w:rsidRPr="000A3773" w:rsidRDefault="0036380D" w:rsidP="0036380D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8A768D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</w:t>
            </w:r>
            <w:r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3</w:t>
            </w:r>
            <w:r w:rsidR="00410C11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86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4EDA030F" w14:textId="41746C6A" w:rsidR="00AD08FB" w:rsidRPr="000A3773" w:rsidRDefault="00AD08FB" w:rsidP="00A633B7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A704C7" w:rsidRPr="000A3773" w14:paraId="0A7C661F" w14:textId="77777777" w:rsidTr="00597859">
        <w:tc>
          <w:tcPr>
            <w:tcW w:w="2126" w:type="dxa"/>
          </w:tcPr>
          <w:p w14:paraId="4A6D98DF" w14:textId="70D09317" w:rsidR="00AD08FB" w:rsidRPr="00157656" w:rsidRDefault="00AD08FB" w:rsidP="00AD08FB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157656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Subota, 17</w:t>
            </w:r>
            <w:r w:rsidRPr="00157656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. 1. 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698E7030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14:paraId="29CD0998" w14:textId="2A732D60" w:rsidR="00AD08FB" w:rsidRDefault="00AD08FB" w:rsidP="00FB5F0E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  <w:shd w:val="clear" w:color="auto" w:fill="DEEAF6" w:themeFill="accent5" w:themeFillTint="33"/>
          </w:tcPr>
          <w:p w14:paraId="39F5C551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shd w:val="clear" w:color="auto" w:fill="DEEAF6" w:themeFill="accent5" w:themeFillTint="33"/>
          </w:tcPr>
          <w:p w14:paraId="753B2EA2" w14:textId="77777777" w:rsidR="00F50CEC" w:rsidRPr="001A3627" w:rsidRDefault="00F50CEC" w:rsidP="00F50CEC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1A3627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Branko Radić</w:t>
            </w:r>
          </w:p>
          <w:p w14:paraId="7A78E453" w14:textId="77777777" w:rsidR="00F50CEC" w:rsidRPr="001A3627" w:rsidRDefault="00F50CEC" w:rsidP="00F50CEC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1A3627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Glazbeni praktikum 1 (V) </w:t>
            </w:r>
          </w:p>
          <w:p w14:paraId="427585B1" w14:textId="0ADC3E84" w:rsidR="00AD08FB" w:rsidRPr="00383E73" w:rsidRDefault="00F50CEC" w:rsidP="00F50CEC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1A3627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356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3196BEC7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E2EFD9" w:themeFill="accent6" w:themeFillTint="33"/>
          </w:tcPr>
          <w:p w14:paraId="031DD262" w14:textId="77777777" w:rsidR="000A1E15" w:rsidRPr="00AD08FB" w:rsidRDefault="000A1E15" w:rsidP="000A1E15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Tamara </w:t>
            </w:r>
            <w:proofErr w:type="spellStart"/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Brussich</w:t>
            </w:r>
            <w:proofErr w:type="spellEnd"/>
          </w:p>
          <w:p w14:paraId="2A1CAC2E" w14:textId="77777777" w:rsidR="000A1E15" w:rsidRPr="00AD08FB" w:rsidRDefault="000A1E15" w:rsidP="000A1E15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Metodika govorne komunikacije u integriranom kurikulumu 2 (V) </w:t>
            </w:r>
          </w:p>
          <w:p w14:paraId="116FD649" w14:textId="29062B7E" w:rsidR="00AD08FB" w:rsidRPr="000A3773" w:rsidRDefault="000A1E15" w:rsidP="000A1E15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AD08FB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</w:t>
            </w:r>
            <w:r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365</w:t>
            </w:r>
          </w:p>
        </w:tc>
      </w:tr>
      <w:tr w:rsidR="00A704C7" w:rsidRPr="000A3773" w14:paraId="09E64ED6" w14:textId="77777777" w:rsidTr="00741539">
        <w:tc>
          <w:tcPr>
            <w:tcW w:w="2126" w:type="dxa"/>
          </w:tcPr>
          <w:p w14:paraId="61665E32" w14:textId="1C246DCA" w:rsidR="00741539" w:rsidRPr="00157656" w:rsidRDefault="00741539" w:rsidP="00741539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157656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Petak, 23</w:t>
            </w:r>
            <w:r w:rsidRPr="00157656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. 1. 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4F3C2E2D" w14:textId="07EB05C8" w:rsidR="00741539" w:rsidRDefault="00741539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14:paraId="52C451EF" w14:textId="77777777" w:rsidR="00741539" w:rsidRDefault="00741539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  <w:shd w:val="clear" w:color="auto" w:fill="DEEAF6" w:themeFill="accent5" w:themeFillTint="33"/>
          </w:tcPr>
          <w:p w14:paraId="2BAF4863" w14:textId="77777777" w:rsidR="00741539" w:rsidRPr="00520F04" w:rsidRDefault="00741539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Vjekoslava </w:t>
            </w:r>
            <w:proofErr w:type="spellStart"/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Jurdana</w:t>
            </w:r>
            <w:proofErr w:type="spellEnd"/>
          </w:p>
          <w:p w14:paraId="7E78D015" w14:textId="77777777" w:rsidR="00741539" w:rsidRDefault="00741539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Usmena zavičajna baština</w:t>
            </w:r>
          </w:p>
          <w:p w14:paraId="7BD3B8D3" w14:textId="77777777" w:rsidR="00741539" w:rsidRPr="00520F04" w:rsidRDefault="00741539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(izborni)</w:t>
            </w:r>
          </w:p>
          <w:p w14:paraId="57778456" w14:textId="046678F5" w:rsidR="00741539" w:rsidRPr="000A3773" w:rsidRDefault="00741539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520F04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393</w:t>
            </w:r>
          </w:p>
        </w:tc>
        <w:tc>
          <w:tcPr>
            <w:tcW w:w="1842" w:type="dxa"/>
            <w:shd w:val="clear" w:color="auto" w:fill="DEEAF6" w:themeFill="accent5" w:themeFillTint="33"/>
          </w:tcPr>
          <w:p w14:paraId="1F1CA8C4" w14:textId="77777777" w:rsidR="00741539" w:rsidRPr="000A3773" w:rsidRDefault="00741539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436FC5D7" w14:textId="77777777" w:rsidR="00741539" w:rsidRPr="00AD08FB" w:rsidRDefault="00741539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Kristina </w:t>
            </w:r>
            <w:proofErr w:type="spellStart"/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Alviž</w:t>
            </w:r>
            <w:proofErr w:type="spellEnd"/>
          </w:p>
          <w:p w14:paraId="32059383" w14:textId="77777777" w:rsidR="00741539" w:rsidRPr="00AD08FB" w:rsidRDefault="00741539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Metodika upoznavanja okoline i početnih matematičkih pojmova u integriranom kurikulumu 2 (V) </w:t>
            </w:r>
          </w:p>
          <w:p w14:paraId="5E4D5280" w14:textId="1AF8CA3B" w:rsidR="00741539" w:rsidRPr="000A3773" w:rsidRDefault="00741539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AD08FB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365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5762F1E2" w14:textId="77777777" w:rsidR="00741539" w:rsidRPr="000A3773" w:rsidRDefault="00741539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A704C7" w:rsidRPr="000A3773" w14:paraId="77757AC3" w14:textId="77777777" w:rsidTr="00741539">
        <w:tc>
          <w:tcPr>
            <w:tcW w:w="2126" w:type="dxa"/>
          </w:tcPr>
          <w:p w14:paraId="636B1226" w14:textId="2ABAD5F3" w:rsidR="00741539" w:rsidRPr="00157656" w:rsidRDefault="00741539" w:rsidP="00741539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157656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Subota, 24</w:t>
            </w:r>
            <w:r w:rsidRPr="00157656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. 1. 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1DA434AB" w14:textId="77777777" w:rsidR="00741539" w:rsidRPr="000A3773" w:rsidRDefault="00741539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14:paraId="3F853713" w14:textId="2A50E7F7" w:rsidR="00741539" w:rsidRDefault="00741539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  <w:shd w:val="clear" w:color="auto" w:fill="DEEAF6" w:themeFill="accent5" w:themeFillTint="33"/>
          </w:tcPr>
          <w:p w14:paraId="749E9B28" w14:textId="77777777" w:rsidR="00741539" w:rsidRPr="000A3773" w:rsidRDefault="00741539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shd w:val="clear" w:color="auto" w:fill="DEEAF6" w:themeFill="accent5" w:themeFillTint="33"/>
          </w:tcPr>
          <w:p w14:paraId="6A3AFDAF" w14:textId="77777777" w:rsidR="00741539" w:rsidRPr="00520F04" w:rsidRDefault="00741539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Vjekoslava </w:t>
            </w:r>
            <w:proofErr w:type="spellStart"/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Jurdana</w:t>
            </w:r>
            <w:proofErr w:type="spellEnd"/>
          </w:p>
          <w:p w14:paraId="742302A1" w14:textId="77777777" w:rsidR="00741539" w:rsidRDefault="00741539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Usmena zavičajna baština</w:t>
            </w:r>
          </w:p>
          <w:p w14:paraId="7E28D571" w14:textId="77777777" w:rsidR="00741539" w:rsidRPr="00520F04" w:rsidRDefault="00741539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(izborni)</w:t>
            </w:r>
          </w:p>
          <w:p w14:paraId="0543C917" w14:textId="7F915319" w:rsidR="00741539" w:rsidRPr="00A82CC9" w:rsidRDefault="00741539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520F04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lastRenderedPageBreak/>
              <w:t xml:space="preserve">FOOZ </w:t>
            </w:r>
            <w:r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393</w:t>
            </w:r>
            <w:r w:rsidRPr="003B2400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14862597" w14:textId="77777777" w:rsidR="00741539" w:rsidRPr="00A82CC9" w:rsidRDefault="00741539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E2EFD9" w:themeFill="accent6" w:themeFillTint="33"/>
          </w:tcPr>
          <w:p w14:paraId="795CC81A" w14:textId="710E9D41" w:rsidR="00741539" w:rsidRPr="00A82CC9" w:rsidRDefault="00741539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A704C7" w:rsidRPr="000A3773" w14:paraId="07448095" w14:textId="77777777" w:rsidTr="00741539">
        <w:tc>
          <w:tcPr>
            <w:tcW w:w="2126" w:type="dxa"/>
          </w:tcPr>
          <w:p w14:paraId="70F38BA4" w14:textId="2FD985EA" w:rsidR="00741539" w:rsidRPr="00157656" w:rsidRDefault="00741539" w:rsidP="00741539">
            <w:pPr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157656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Petak, 30</w:t>
            </w:r>
            <w:r w:rsidRPr="00157656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. 1.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4A40F5B5" w14:textId="359CDC9A" w:rsidR="00741539" w:rsidRPr="000A3773" w:rsidRDefault="00741539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14:paraId="391F0695" w14:textId="77777777" w:rsidR="00741539" w:rsidRDefault="00741539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  <w:shd w:val="clear" w:color="auto" w:fill="DEEAF6" w:themeFill="accent5" w:themeFillTint="33"/>
          </w:tcPr>
          <w:p w14:paraId="20409211" w14:textId="56EB368B" w:rsidR="00741539" w:rsidRPr="008A768D" w:rsidRDefault="0070545C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Urianni</w:t>
            </w:r>
            <w:proofErr w:type="spellEnd"/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 Merlin</w:t>
            </w:r>
          </w:p>
          <w:p w14:paraId="68304EBF" w14:textId="77777777" w:rsidR="00741539" w:rsidRPr="008A768D" w:rsidRDefault="00741539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Likovno stvaralaštvo – oblik i boja (izborni)</w:t>
            </w:r>
          </w:p>
          <w:p w14:paraId="3CFB87B4" w14:textId="2049D48C" w:rsidR="00741539" w:rsidRPr="00A82CC9" w:rsidRDefault="00741539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8A768D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</w:t>
            </w:r>
            <w:r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366</w:t>
            </w:r>
          </w:p>
        </w:tc>
        <w:tc>
          <w:tcPr>
            <w:tcW w:w="1842" w:type="dxa"/>
            <w:shd w:val="clear" w:color="auto" w:fill="DEEAF6" w:themeFill="accent5" w:themeFillTint="33"/>
          </w:tcPr>
          <w:p w14:paraId="1891CEA6" w14:textId="0FF25CFE" w:rsidR="00741539" w:rsidRPr="00A82CC9" w:rsidRDefault="00741539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5572F167" w14:textId="77777777" w:rsidR="00741539" w:rsidRPr="00AD08FB" w:rsidRDefault="00741539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Kristina </w:t>
            </w:r>
            <w:proofErr w:type="spellStart"/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Alviž</w:t>
            </w:r>
            <w:proofErr w:type="spellEnd"/>
          </w:p>
          <w:p w14:paraId="35A3F08F" w14:textId="77777777" w:rsidR="00741539" w:rsidRPr="00AD08FB" w:rsidRDefault="00741539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Metodika upoznavanja okoline i početnih matematičkih pojmova u integriranom kurikulumu 2 (V) </w:t>
            </w:r>
          </w:p>
          <w:p w14:paraId="2CB16A02" w14:textId="6D506641" w:rsidR="00741539" w:rsidRPr="00A82CC9" w:rsidRDefault="00741539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AD08FB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365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2D3C8EF1" w14:textId="77777777" w:rsidR="00741539" w:rsidRPr="00A82CC9" w:rsidRDefault="00741539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A704C7" w:rsidRPr="000A3773" w14:paraId="4B3BAAE1" w14:textId="77777777" w:rsidTr="00741539">
        <w:tc>
          <w:tcPr>
            <w:tcW w:w="2126" w:type="dxa"/>
          </w:tcPr>
          <w:p w14:paraId="6A057D1D" w14:textId="35DE5C84" w:rsidR="00741539" w:rsidRPr="00157656" w:rsidRDefault="00741539" w:rsidP="00741539">
            <w:pPr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157656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Subota, 31. 1. 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6F9DA915" w14:textId="77777777" w:rsidR="00741539" w:rsidRDefault="00741539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14:paraId="0E6C8BE2" w14:textId="6542EC8C" w:rsidR="00741539" w:rsidRDefault="00741539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  <w:shd w:val="clear" w:color="auto" w:fill="DEEAF6" w:themeFill="accent5" w:themeFillTint="33"/>
          </w:tcPr>
          <w:p w14:paraId="753F1D50" w14:textId="77777777" w:rsidR="00741539" w:rsidRPr="00A82CC9" w:rsidRDefault="00741539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shd w:val="clear" w:color="auto" w:fill="DEEAF6" w:themeFill="accent5" w:themeFillTint="33"/>
          </w:tcPr>
          <w:p w14:paraId="4B6BCC8F" w14:textId="5DE42EB6" w:rsidR="00741539" w:rsidRPr="008A768D" w:rsidRDefault="00172CF6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Urianni</w:t>
            </w:r>
            <w:proofErr w:type="spellEnd"/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 Merlin</w:t>
            </w:r>
          </w:p>
          <w:p w14:paraId="019371A7" w14:textId="77777777" w:rsidR="00741539" w:rsidRDefault="00741539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Likovno stvaralaštvo – oblik i boja</w:t>
            </w:r>
          </w:p>
          <w:p w14:paraId="107BD622" w14:textId="77777777" w:rsidR="00741539" w:rsidRPr="008A768D" w:rsidRDefault="00741539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(izborni)</w:t>
            </w:r>
          </w:p>
          <w:p w14:paraId="5BCB6867" w14:textId="79D28E3F" w:rsidR="00741539" w:rsidRPr="00A82CC9" w:rsidRDefault="00741539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8A768D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</w:t>
            </w:r>
            <w:r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366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25712BDC" w14:textId="77777777" w:rsidR="00741539" w:rsidRPr="00A82CC9" w:rsidRDefault="00741539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E2EFD9" w:themeFill="accent6" w:themeFillTint="33"/>
          </w:tcPr>
          <w:p w14:paraId="01AC54BE" w14:textId="04019020" w:rsidR="00741539" w:rsidRPr="00A82CC9" w:rsidRDefault="00741539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A704C7" w:rsidRPr="000A3773" w14:paraId="5E3FFA57" w14:textId="77777777" w:rsidTr="00741539">
        <w:tc>
          <w:tcPr>
            <w:tcW w:w="2126" w:type="dxa"/>
          </w:tcPr>
          <w:p w14:paraId="34A67296" w14:textId="6109BED8" w:rsidR="00DE285E" w:rsidRPr="00157656" w:rsidRDefault="00DE285E" w:rsidP="00741539">
            <w:pPr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Petak, 6. 2.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7086BFD4" w14:textId="77777777" w:rsidR="00DE285E" w:rsidRDefault="00DE285E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14:paraId="7C7A11F6" w14:textId="77777777" w:rsidR="00DE285E" w:rsidRDefault="00DE285E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  <w:shd w:val="clear" w:color="auto" w:fill="DEEAF6" w:themeFill="accent5" w:themeFillTint="33"/>
          </w:tcPr>
          <w:p w14:paraId="69B46FFA" w14:textId="77777777" w:rsidR="00A704C7" w:rsidRDefault="00A704C7" w:rsidP="00A704C7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5E09FF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Renata Martinčić Marić</w:t>
            </w:r>
          </w:p>
          <w:p w14:paraId="614571A5" w14:textId="5A1DED27" w:rsidR="00A704C7" w:rsidRDefault="00A704C7" w:rsidP="00A704C7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Psihologija komuniciranja</w:t>
            </w:r>
          </w:p>
          <w:p w14:paraId="4025A739" w14:textId="77777777" w:rsidR="00A704C7" w:rsidRPr="008A768D" w:rsidRDefault="00A704C7" w:rsidP="00A704C7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(izborni)</w:t>
            </w:r>
          </w:p>
          <w:p w14:paraId="72100493" w14:textId="7F8D1F34" w:rsidR="00DE285E" w:rsidRPr="00A82CC9" w:rsidRDefault="00A704C7" w:rsidP="00A704C7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8A768D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</w:t>
            </w:r>
            <w:r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366</w:t>
            </w:r>
          </w:p>
        </w:tc>
        <w:tc>
          <w:tcPr>
            <w:tcW w:w="1842" w:type="dxa"/>
            <w:shd w:val="clear" w:color="auto" w:fill="DEEAF6" w:themeFill="accent5" w:themeFillTint="33"/>
          </w:tcPr>
          <w:p w14:paraId="6B8C5F21" w14:textId="77777777" w:rsidR="00DE285E" w:rsidRDefault="00DE285E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032A6C34" w14:textId="77777777" w:rsidR="00DE285E" w:rsidRPr="00A82CC9" w:rsidRDefault="00DE285E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E2EFD9" w:themeFill="accent6" w:themeFillTint="33"/>
          </w:tcPr>
          <w:p w14:paraId="0D85BA12" w14:textId="77777777" w:rsidR="00DE285E" w:rsidRPr="00A82CC9" w:rsidRDefault="00DE285E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A704C7" w:rsidRPr="000A3773" w14:paraId="1475A2A0" w14:textId="77777777" w:rsidTr="00741539">
        <w:tc>
          <w:tcPr>
            <w:tcW w:w="2126" w:type="dxa"/>
          </w:tcPr>
          <w:p w14:paraId="59F95210" w14:textId="329B9EC2" w:rsidR="00DE285E" w:rsidRPr="00157656" w:rsidRDefault="00DE285E" w:rsidP="00741539">
            <w:pPr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Subota, 7. 2. 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4CCE254D" w14:textId="77777777" w:rsidR="00DE285E" w:rsidRDefault="00DE285E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14:paraId="1B79CD9F" w14:textId="77777777" w:rsidR="00DE285E" w:rsidRDefault="00DE285E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  <w:shd w:val="clear" w:color="auto" w:fill="DEEAF6" w:themeFill="accent5" w:themeFillTint="33"/>
          </w:tcPr>
          <w:p w14:paraId="2AD20DA7" w14:textId="77777777" w:rsidR="00DE285E" w:rsidRPr="00A82CC9" w:rsidRDefault="00DE285E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shd w:val="clear" w:color="auto" w:fill="DEEAF6" w:themeFill="accent5" w:themeFillTint="33"/>
          </w:tcPr>
          <w:p w14:paraId="3257FEC5" w14:textId="77777777" w:rsidR="00A704C7" w:rsidRPr="00A704C7" w:rsidRDefault="00A704C7" w:rsidP="00A704C7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5E09FF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Renata Martinčić Marić</w:t>
            </w:r>
          </w:p>
          <w:p w14:paraId="74D5A51A" w14:textId="77777777" w:rsidR="00A704C7" w:rsidRPr="00A704C7" w:rsidRDefault="00A704C7" w:rsidP="00A704C7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A704C7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Psihologija komuniciranja</w:t>
            </w:r>
          </w:p>
          <w:p w14:paraId="432BD8F8" w14:textId="77777777" w:rsidR="00A704C7" w:rsidRPr="00A704C7" w:rsidRDefault="00A704C7" w:rsidP="00A704C7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A704C7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(izborni)</w:t>
            </w:r>
          </w:p>
          <w:p w14:paraId="57627EAE" w14:textId="042F8C1F" w:rsidR="00DE285E" w:rsidRDefault="00A704C7" w:rsidP="00A704C7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A704C7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FOOZ 366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78A2D032" w14:textId="77777777" w:rsidR="00DE285E" w:rsidRPr="00A82CC9" w:rsidRDefault="00DE285E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E2EFD9" w:themeFill="accent6" w:themeFillTint="33"/>
          </w:tcPr>
          <w:p w14:paraId="1919F917" w14:textId="77777777" w:rsidR="00DE285E" w:rsidRPr="00A82CC9" w:rsidRDefault="00DE285E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</w:tbl>
    <w:p w14:paraId="4B1759E0" w14:textId="77777777" w:rsidR="00381571" w:rsidRDefault="00381571" w:rsidP="00383E73"/>
    <w:sectPr w:rsidR="00381571" w:rsidSect="0005688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71"/>
    <w:rsid w:val="00053D0F"/>
    <w:rsid w:val="00056887"/>
    <w:rsid w:val="00076CBD"/>
    <w:rsid w:val="00082A5E"/>
    <w:rsid w:val="000935EE"/>
    <w:rsid w:val="000A1E15"/>
    <w:rsid w:val="000A263A"/>
    <w:rsid w:val="000A3773"/>
    <w:rsid w:val="000C2971"/>
    <w:rsid w:val="000D3BFA"/>
    <w:rsid w:val="00106D3A"/>
    <w:rsid w:val="001137C6"/>
    <w:rsid w:val="001436E3"/>
    <w:rsid w:val="00157656"/>
    <w:rsid w:val="00157E36"/>
    <w:rsid w:val="00172CF6"/>
    <w:rsid w:val="001A1A01"/>
    <w:rsid w:val="001A3627"/>
    <w:rsid w:val="001A4C6C"/>
    <w:rsid w:val="001E37BD"/>
    <w:rsid w:val="00230CB9"/>
    <w:rsid w:val="00281667"/>
    <w:rsid w:val="002E7141"/>
    <w:rsid w:val="00300BE9"/>
    <w:rsid w:val="00331169"/>
    <w:rsid w:val="003363A9"/>
    <w:rsid w:val="0036380D"/>
    <w:rsid w:val="0037745C"/>
    <w:rsid w:val="00381571"/>
    <w:rsid w:val="00383E73"/>
    <w:rsid w:val="003874C6"/>
    <w:rsid w:val="003954BB"/>
    <w:rsid w:val="003B2400"/>
    <w:rsid w:val="003D5CDD"/>
    <w:rsid w:val="003D738C"/>
    <w:rsid w:val="00410C11"/>
    <w:rsid w:val="0044487F"/>
    <w:rsid w:val="00461CC3"/>
    <w:rsid w:val="00466B1E"/>
    <w:rsid w:val="004740F1"/>
    <w:rsid w:val="0048507C"/>
    <w:rsid w:val="004D1B0B"/>
    <w:rsid w:val="00511224"/>
    <w:rsid w:val="00520F04"/>
    <w:rsid w:val="00582D90"/>
    <w:rsid w:val="00597859"/>
    <w:rsid w:val="005A4A97"/>
    <w:rsid w:val="005A68FC"/>
    <w:rsid w:val="005C1F95"/>
    <w:rsid w:val="005C383B"/>
    <w:rsid w:val="005D597E"/>
    <w:rsid w:val="005E09FF"/>
    <w:rsid w:val="00601129"/>
    <w:rsid w:val="00606EBA"/>
    <w:rsid w:val="0062255A"/>
    <w:rsid w:val="00633B43"/>
    <w:rsid w:val="006608CA"/>
    <w:rsid w:val="00660B61"/>
    <w:rsid w:val="00682C4F"/>
    <w:rsid w:val="006A1B54"/>
    <w:rsid w:val="006A620E"/>
    <w:rsid w:val="006D2A6B"/>
    <w:rsid w:val="00704C4D"/>
    <w:rsid w:val="0070545C"/>
    <w:rsid w:val="00707F82"/>
    <w:rsid w:val="0071783E"/>
    <w:rsid w:val="00741539"/>
    <w:rsid w:val="007557ED"/>
    <w:rsid w:val="007C285F"/>
    <w:rsid w:val="007C65D6"/>
    <w:rsid w:val="0080651F"/>
    <w:rsid w:val="008153B0"/>
    <w:rsid w:val="0081746E"/>
    <w:rsid w:val="00823170"/>
    <w:rsid w:val="008263D2"/>
    <w:rsid w:val="00876E65"/>
    <w:rsid w:val="0088743B"/>
    <w:rsid w:val="00890D78"/>
    <w:rsid w:val="008A768D"/>
    <w:rsid w:val="008B0154"/>
    <w:rsid w:val="008B7698"/>
    <w:rsid w:val="00900905"/>
    <w:rsid w:val="009206B0"/>
    <w:rsid w:val="009846D2"/>
    <w:rsid w:val="00A0156C"/>
    <w:rsid w:val="00A04F43"/>
    <w:rsid w:val="00A30AFD"/>
    <w:rsid w:val="00A50693"/>
    <w:rsid w:val="00A52569"/>
    <w:rsid w:val="00A54A57"/>
    <w:rsid w:val="00A62610"/>
    <w:rsid w:val="00A633B7"/>
    <w:rsid w:val="00A704C7"/>
    <w:rsid w:val="00A82CC9"/>
    <w:rsid w:val="00AA0606"/>
    <w:rsid w:val="00AC5554"/>
    <w:rsid w:val="00AD08FB"/>
    <w:rsid w:val="00AE3561"/>
    <w:rsid w:val="00B16FFD"/>
    <w:rsid w:val="00B205FA"/>
    <w:rsid w:val="00B2697F"/>
    <w:rsid w:val="00B420CD"/>
    <w:rsid w:val="00BA06F6"/>
    <w:rsid w:val="00BD74F5"/>
    <w:rsid w:val="00C329BC"/>
    <w:rsid w:val="00C50EFA"/>
    <w:rsid w:val="00C55896"/>
    <w:rsid w:val="00C63B62"/>
    <w:rsid w:val="00C75814"/>
    <w:rsid w:val="00C774D4"/>
    <w:rsid w:val="00C831A9"/>
    <w:rsid w:val="00CA082B"/>
    <w:rsid w:val="00CD3611"/>
    <w:rsid w:val="00CD570B"/>
    <w:rsid w:val="00D01067"/>
    <w:rsid w:val="00D05F48"/>
    <w:rsid w:val="00D33980"/>
    <w:rsid w:val="00D503F0"/>
    <w:rsid w:val="00D551DF"/>
    <w:rsid w:val="00D82A06"/>
    <w:rsid w:val="00D871BE"/>
    <w:rsid w:val="00DA3A80"/>
    <w:rsid w:val="00DC7799"/>
    <w:rsid w:val="00DD42F2"/>
    <w:rsid w:val="00DE285E"/>
    <w:rsid w:val="00E20AA4"/>
    <w:rsid w:val="00E24713"/>
    <w:rsid w:val="00E3178A"/>
    <w:rsid w:val="00E34D4C"/>
    <w:rsid w:val="00E363E1"/>
    <w:rsid w:val="00E53703"/>
    <w:rsid w:val="00E70C02"/>
    <w:rsid w:val="00E74514"/>
    <w:rsid w:val="00EF7EF9"/>
    <w:rsid w:val="00F37036"/>
    <w:rsid w:val="00F43F9A"/>
    <w:rsid w:val="00F44738"/>
    <w:rsid w:val="00F50CEC"/>
    <w:rsid w:val="00F62F1C"/>
    <w:rsid w:val="00F65A64"/>
    <w:rsid w:val="00F77109"/>
    <w:rsid w:val="00F82C59"/>
    <w:rsid w:val="00FB5F0E"/>
    <w:rsid w:val="00FB7549"/>
    <w:rsid w:val="00FE0D1A"/>
    <w:rsid w:val="00FF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11909"/>
  <w15:chartTrackingRefBased/>
  <w15:docId w15:val="{F3B7D70E-AD3F-4647-B90D-E9B7FAF70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112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56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82A5E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157E3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57E3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57E36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57E3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57E36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57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7E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7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8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Korisnik2</dc:creator>
  <cp:keywords/>
  <dc:description/>
  <cp:lastModifiedBy>Korisnik2</cp:lastModifiedBy>
  <cp:revision>101</cp:revision>
  <dcterms:created xsi:type="dcterms:W3CDTF">2024-09-10T11:04:00Z</dcterms:created>
  <dcterms:modified xsi:type="dcterms:W3CDTF">2025-10-21T06:47:00Z</dcterms:modified>
</cp:coreProperties>
</file>